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6E" w:rsidRPr="006B5787" w:rsidRDefault="003A076E" w:rsidP="00FA5E52">
      <w:pPr>
        <w:spacing w:before="120" w:after="0"/>
        <w:jc w:val="center"/>
        <w:rPr>
          <w:b/>
        </w:rPr>
      </w:pPr>
      <w:r w:rsidRPr="006B5787">
        <w:rPr>
          <w:b/>
        </w:rPr>
        <w:t>BẢNG TỔNG HỢP</w:t>
      </w:r>
    </w:p>
    <w:p w:rsidR="003A076E" w:rsidRPr="006B5787" w:rsidRDefault="003A076E" w:rsidP="00FA5E52">
      <w:pPr>
        <w:spacing w:before="120" w:after="0"/>
        <w:jc w:val="center"/>
        <w:rPr>
          <w:b/>
        </w:rPr>
      </w:pPr>
      <w:r w:rsidRPr="006B5787">
        <w:rPr>
          <w:b/>
        </w:rPr>
        <w:t>THU ỦNG HỘ QUỸ PHÒNG, CHỐNG DỊCH BỆNH COVID-19</w:t>
      </w:r>
    </w:p>
    <w:p w:rsidR="00D41302" w:rsidRPr="006B5787" w:rsidRDefault="003A076E" w:rsidP="00FA5E52">
      <w:pPr>
        <w:spacing w:before="120" w:after="0"/>
        <w:jc w:val="center"/>
        <w:rPr>
          <w:b/>
        </w:rPr>
      </w:pPr>
      <w:r w:rsidRPr="006B5787">
        <w:rPr>
          <w:b/>
        </w:rPr>
        <w:t>Năm 2021 (tính đế</w:t>
      </w:r>
      <w:r w:rsidR="008B097E">
        <w:rPr>
          <w:b/>
        </w:rPr>
        <w:t>n ngày 10/8</w:t>
      </w:r>
      <w:r w:rsidR="00B90B93" w:rsidRPr="006B5787">
        <w:rPr>
          <w:b/>
        </w:rPr>
        <w:t>/2021</w:t>
      </w:r>
      <w:r w:rsidRPr="006B5787">
        <w:rPr>
          <w:b/>
        </w:rPr>
        <w:t>)</w:t>
      </w:r>
    </w:p>
    <w:p w:rsidR="003A076E" w:rsidRPr="006B5787" w:rsidRDefault="003A076E"/>
    <w:tbl>
      <w:tblPr>
        <w:tblStyle w:val="TableGrid"/>
        <w:tblW w:w="10733" w:type="dxa"/>
        <w:tblInd w:w="-998" w:type="dxa"/>
        <w:tblLook w:val="04A0"/>
      </w:tblPr>
      <w:tblGrid>
        <w:gridCol w:w="746"/>
        <w:gridCol w:w="4027"/>
        <w:gridCol w:w="3975"/>
        <w:gridCol w:w="1985"/>
      </w:tblGrid>
      <w:tr w:rsidR="006B5787" w:rsidRPr="006B5787" w:rsidTr="00287D6F">
        <w:trPr>
          <w:trHeight w:val="513"/>
        </w:trPr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center"/>
              <w:rPr>
                <w:b/>
                <w:bCs/>
                <w:szCs w:val="28"/>
              </w:rPr>
            </w:pPr>
            <w:r w:rsidRPr="006B5787">
              <w:rPr>
                <w:b/>
                <w:bCs/>
                <w:szCs w:val="28"/>
              </w:rPr>
              <w:t>STT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jc w:val="center"/>
              <w:rPr>
                <w:b/>
                <w:bCs/>
                <w:szCs w:val="28"/>
              </w:rPr>
            </w:pPr>
            <w:r w:rsidRPr="006B5787">
              <w:rPr>
                <w:b/>
                <w:bCs/>
                <w:szCs w:val="28"/>
              </w:rPr>
              <w:t>TÊN ĐƠN VỊ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jc w:val="center"/>
              <w:rPr>
                <w:b/>
                <w:bCs/>
                <w:szCs w:val="28"/>
              </w:rPr>
            </w:pPr>
            <w:r w:rsidRPr="006B5787">
              <w:rPr>
                <w:b/>
                <w:bCs/>
                <w:szCs w:val="28"/>
              </w:rPr>
              <w:t>Địa chỉ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3A076E">
            <w:pPr>
              <w:jc w:val="center"/>
              <w:rPr>
                <w:b/>
                <w:bCs/>
                <w:szCs w:val="28"/>
              </w:rPr>
            </w:pPr>
            <w:r w:rsidRPr="006B5787">
              <w:rPr>
                <w:b/>
                <w:bCs/>
                <w:szCs w:val="28"/>
              </w:rPr>
              <w:t xml:space="preserve">SỐ TIỀN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1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Ngân hàng HTX Việt Nam chi nhánh Tây Ninh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10.000.000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2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Quỹ Tín dụng nhân dân Hiệp Thạnh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  5.000.000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3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 xml:space="preserve">Quỹ Tín dụng nhân dân Tân Hưng 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10.000.000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4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 xml:space="preserve">CĐCS Ngân hàng BIDV Tây Ninh 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  5.000.000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5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 xml:space="preserve">Quỹ Tín dụng nhân dân Thành phố Tây Ninh  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  2.000.000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6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Quỹ Tín dụng nhân dân Hiệp Ninh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  5.000.000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7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 xml:space="preserve">Quỹ Tín dụng nhân dân Hiệp Tân  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  5.000.000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8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 xml:space="preserve">Quỹ Tín dụng nhân dân Bàu Đồn 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  5.000.000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9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 xml:space="preserve">Ngân hàng Nhà nước Tây Ninh 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10.000.000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10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 xml:space="preserve">Quỹ Tín dụng nhân dân Phường 3 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20.000.000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11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 xml:space="preserve">Quỹ Tín dụng nhân dân Thái Bình 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  5.000.000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12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Quỹ Tín dụng nhân dân Ninh Sơn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  5.000.000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13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Ngân hàng TMCP Quân Đội Tây Ninh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40.000.000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14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 xml:space="preserve">Quỹ Tín dụng nhân dân Long Thuận, Bến Cầu 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  5.000.000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15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Công đoàn cơ sở Ngân hàng Sacombank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20.000.000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16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 xml:space="preserve">Quỹ Tín dụng nhân dân Châu Thành 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  3.000.000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17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 xml:space="preserve">Ngân hàng Sacombank chi nhánh Tây Ninh 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50.000.000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18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 xml:space="preserve">Uỷ ban MTTQ Việt Nam tỉnh Bình Dương 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300.000.000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19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 xml:space="preserve">Cty TNHH SX TM Hoàng Minh Cường </w:t>
            </w:r>
          </w:p>
        </w:tc>
        <w:tc>
          <w:tcPr>
            <w:tcW w:w="3975" w:type="dxa"/>
            <w:vAlign w:val="center"/>
          </w:tcPr>
          <w:p w:rsidR="003A076E" w:rsidRPr="00321C25" w:rsidRDefault="00321C25" w:rsidP="00321C25">
            <w:r w:rsidRPr="00321C25">
              <w:t xml:space="preserve">Số 15, ấp Hòa Phú, </w:t>
            </w:r>
            <w:r>
              <w:t>xã An Hòa, thị xã</w:t>
            </w:r>
            <w:r w:rsidRPr="00321C25">
              <w:t xml:space="preserve"> Trả</w:t>
            </w:r>
            <w:r>
              <w:t>ng Bàng, t</w:t>
            </w:r>
            <w:r w:rsidRPr="00321C25">
              <w:t>ỉnh Tây Ninh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100.000.000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3A076E" w:rsidRPr="006B5787" w:rsidRDefault="003A076E" w:rsidP="003A076E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20</w:t>
            </w:r>
          </w:p>
        </w:tc>
        <w:tc>
          <w:tcPr>
            <w:tcW w:w="4027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 xml:space="preserve">Cty TNHH MTV Xổ số kiến thiết Tây Ninh </w:t>
            </w:r>
          </w:p>
        </w:tc>
        <w:tc>
          <w:tcPr>
            <w:tcW w:w="3975" w:type="dxa"/>
            <w:vAlign w:val="center"/>
          </w:tcPr>
          <w:p w:rsidR="003A076E" w:rsidRPr="006B5787" w:rsidRDefault="003A076E" w:rsidP="003A076E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3A076E" w:rsidRPr="006B5787" w:rsidRDefault="003A076E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1.000.000.000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AA55F8" w:rsidRPr="006B5787" w:rsidRDefault="00AA55F8" w:rsidP="00AA55F8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21</w:t>
            </w:r>
          </w:p>
        </w:tc>
        <w:tc>
          <w:tcPr>
            <w:tcW w:w="4027" w:type="dxa"/>
            <w:vAlign w:val="center"/>
          </w:tcPr>
          <w:p w:rsidR="00AA55F8" w:rsidRPr="006B5787" w:rsidRDefault="00AA55F8" w:rsidP="00AA55F8">
            <w:pPr>
              <w:rPr>
                <w:szCs w:val="28"/>
              </w:rPr>
            </w:pPr>
            <w:r w:rsidRPr="006B5787">
              <w:rPr>
                <w:szCs w:val="28"/>
              </w:rPr>
              <w:t>Ông Ngô Văn Thái</w:t>
            </w:r>
          </w:p>
        </w:tc>
        <w:tc>
          <w:tcPr>
            <w:tcW w:w="3975" w:type="dxa"/>
            <w:vAlign w:val="center"/>
          </w:tcPr>
          <w:p w:rsidR="00AA55F8" w:rsidRPr="006B5787" w:rsidRDefault="00AA55F8" w:rsidP="00232F0A">
            <w:pPr>
              <w:jc w:val="both"/>
              <w:rPr>
                <w:szCs w:val="28"/>
              </w:rPr>
            </w:pPr>
            <w:r w:rsidRPr="006B5787">
              <w:rPr>
                <w:szCs w:val="28"/>
              </w:rPr>
              <w:t xml:space="preserve"> Số 1, hẻm 1, đường Nguyễn Chí </w:t>
            </w:r>
            <w:r w:rsidRPr="006B5787">
              <w:rPr>
                <w:szCs w:val="28"/>
              </w:rPr>
              <w:lastRenderedPageBreak/>
              <w:t xml:space="preserve">Thanh, Phường 3, thành phố Tây Ninh </w:t>
            </w:r>
          </w:p>
        </w:tc>
        <w:tc>
          <w:tcPr>
            <w:tcW w:w="1985" w:type="dxa"/>
            <w:vAlign w:val="center"/>
          </w:tcPr>
          <w:p w:rsidR="00AA55F8" w:rsidRPr="006B5787" w:rsidRDefault="00AA55F8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lastRenderedPageBreak/>
              <w:t xml:space="preserve">        5.000.000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AA55F8" w:rsidRPr="006B5787" w:rsidRDefault="00AA55F8" w:rsidP="00AA55F8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lastRenderedPageBreak/>
              <w:t>22</w:t>
            </w:r>
          </w:p>
        </w:tc>
        <w:tc>
          <w:tcPr>
            <w:tcW w:w="4027" w:type="dxa"/>
            <w:vAlign w:val="center"/>
          </w:tcPr>
          <w:p w:rsidR="00AA55F8" w:rsidRPr="006B5787" w:rsidRDefault="00AA55F8" w:rsidP="00AA55F8">
            <w:pPr>
              <w:rPr>
                <w:szCs w:val="28"/>
              </w:rPr>
            </w:pPr>
            <w:r w:rsidRPr="006B5787">
              <w:rPr>
                <w:szCs w:val="28"/>
              </w:rPr>
              <w:t>Bà Cao Hồng Hiệp</w:t>
            </w:r>
          </w:p>
        </w:tc>
        <w:tc>
          <w:tcPr>
            <w:tcW w:w="3975" w:type="dxa"/>
            <w:vAlign w:val="center"/>
          </w:tcPr>
          <w:p w:rsidR="00AA55F8" w:rsidRPr="006B5787" w:rsidRDefault="00AA55F8" w:rsidP="00232F0A">
            <w:pPr>
              <w:jc w:val="both"/>
              <w:rPr>
                <w:szCs w:val="28"/>
              </w:rPr>
            </w:pPr>
            <w:r w:rsidRPr="006B5787">
              <w:rPr>
                <w:szCs w:val="28"/>
              </w:rPr>
              <w:t xml:space="preserve">142 Ô1, Kp Rạch Sơn, Thị trấn Gò Dầu </w:t>
            </w:r>
          </w:p>
        </w:tc>
        <w:tc>
          <w:tcPr>
            <w:tcW w:w="1985" w:type="dxa"/>
            <w:vAlign w:val="center"/>
          </w:tcPr>
          <w:p w:rsidR="00AA55F8" w:rsidRPr="006B5787" w:rsidRDefault="00AA55F8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20.000.000 </w:t>
            </w:r>
          </w:p>
        </w:tc>
      </w:tr>
      <w:tr w:rsidR="006B5787" w:rsidRPr="006B5787" w:rsidTr="00287D6F">
        <w:trPr>
          <w:trHeight w:val="870"/>
        </w:trPr>
        <w:tc>
          <w:tcPr>
            <w:tcW w:w="746" w:type="dxa"/>
            <w:vAlign w:val="center"/>
          </w:tcPr>
          <w:p w:rsidR="00AA55F8" w:rsidRPr="006B5787" w:rsidRDefault="00AA55F8" w:rsidP="00AA55F8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23</w:t>
            </w:r>
          </w:p>
        </w:tc>
        <w:tc>
          <w:tcPr>
            <w:tcW w:w="4027" w:type="dxa"/>
            <w:vAlign w:val="center"/>
          </w:tcPr>
          <w:p w:rsidR="00AA55F8" w:rsidRPr="006B5787" w:rsidRDefault="00AA55F8" w:rsidP="00AA55F8">
            <w:pPr>
              <w:rPr>
                <w:szCs w:val="28"/>
              </w:rPr>
            </w:pPr>
            <w:r w:rsidRPr="006B5787">
              <w:rPr>
                <w:szCs w:val="28"/>
              </w:rPr>
              <w:t>Giáo xứ Tây Ninh</w:t>
            </w:r>
          </w:p>
        </w:tc>
        <w:tc>
          <w:tcPr>
            <w:tcW w:w="3975" w:type="dxa"/>
            <w:vAlign w:val="center"/>
          </w:tcPr>
          <w:p w:rsidR="00AA55F8" w:rsidRPr="006B5787" w:rsidRDefault="00AA55F8" w:rsidP="000B64B0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A55F8" w:rsidRPr="006B5787" w:rsidRDefault="00AA55F8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10.000.000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AA55F8" w:rsidRPr="006B5787" w:rsidRDefault="00AA55F8" w:rsidP="00AA55F8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24</w:t>
            </w:r>
          </w:p>
        </w:tc>
        <w:tc>
          <w:tcPr>
            <w:tcW w:w="4027" w:type="dxa"/>
            <w:vAlign w:val="center"/>
          </w:tcPr>
          <w:p w:rsidR="00AA55F8" w:rsidRPr="006B5787" w:rsidRDefault="00AA55F8" w:rsidP="00AA55F8">
            <w:pPr>
              <w:rPr>
                <w:szCs w:val="28"/>
              </w:rPr>
            </w:pPr>
            <w:r w:rsidRPr="006B5787">
              <w:rPr>
                <w:szCs w:val="28"/>
              </w:rPr>
              <w:t>Bà Phạm Thanh Hiền</w:t>
            </w:r>
          </w:p>
        </w:tc>
        <w:tc>
          <w:tcPr>
            <w:tcW w:w="3975" w:type="dxa"/>
            <w:vAlign w:val="center"/>
          </w:tcPr>
          <w:p w:rsidR="00AA55F8" w:rsidRPr="006B5787" w:rsidRDefault="00AA55F8" w:rsidP="00232F0A">
            <w:pPr>
              <w:jc w:val="both"/>
              <w:rPr>
                <w:szCs w:val="28"/>
              </w:rPr>
            </w:pPr>
            <w:r w:rsidRPr="006B5787">
              <w:rPr>
                <w:szCs w:val="28"/>
              </w:rPr>
              <w:t xml:space="preserve">Số nhà 2/1 Nguyễn Thái Học, Phường 3, Tp Tây Ninh </w:t>
            </w:r>
          </w:p>
        </w:tc>
        <w:tc>
          <w:tcPr>
            <w:tcW w:w="1985" w:type="dxa"/>
            <w:vAlign w:val="center"/>
          </w:tcPr>
          <w:p w:rsidR="00AA55F8" w:rsidRPr="006B5787" w:rsidRDefault="00AA55F8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     500.000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AA55F8" w:rsidRPr="006B5787" w:rsidRDefault="00AA55F8" w:rsidP="00AA55F8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25</w:t>
            </w:r>
          </w:p>
        </w:tc>
        <w:tc>
          <w:tcPr>
            <w:tcW w:w="4027" w:type="dxa"/>
            <w:vAlign w:val="center"/>
          </w:tcPr>
          <w:p w:rsidR="00AA55F8" w:rsidRPr="006B5787" w:rsidRDefault="00AA55F8" w:rsidP="00AA55F8">
            <w:pPr>
              <w:rPr>
                <w:szCs w:val="28"/>
              </w:rPr>
            </w:pPr>
            <w:r w:rsidRPr="006B5787">
              <w:rPr>
                <w:szCs w:val="28"/>
              </w:rPr>
              <w:t>Cty TNHH Thái Hoà</w:t>
            </w:r>
          </w:p>
        </w:tc>
        <w:tc>
          <w:tcPr>
            <w:tcW w:w="3975" w:type="dxa"/>
            <w:vAlign w:val="center"/>
          </w:tcPr>
          <w:p w:rsidR="00AA55F8" w:rsidRPr="006B5787" w:rsidRDefault="00AA55F8" w:rsidP="00232F0A">
            <w:pPr>
              <w:jc w:val="both"/>
              <w:rPr>
                <w:szCs w:val="28"/>
              </w:rPr>
            </w:pPr>
            <w:r w:rsidRPr="006B5787">
              <w:rPr>
                <w:szCs w:val="28"/>
              </w:rPr>
              <w:t xml:space="preserve">Khu phố 5, Phường 1, Tp Tây Ninh </w:t>
            </w:r>
          </w:p>
        </w:tc>
        <w:tc>
          <w:tcPr>
            <w:tcW w:w="1985" w:type="dxa"/>
            <w:vAlign w:val="center"/>
          </w:tcPr>
          <w:p w:rsidR="00AA55F8" w:rsidRPr="006B5787" w:rsidRDefault="00AA55F8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  8.200.000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AA55F8" w:rsidRPr="006B5787" w:rsidRDefault="00AA55F8" w:rsidP="00AA55F8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26</w:t>
            </w:r>
          </w:p>
        </w:tc>
        <w:tc>
          <w:tcPr>
            <w:tcW w:w="4027" w:type="dxa"/>
            <w:vAlign w:val="center"/>
          </w:tcPr>
          <w:p w:rsidR="00AA55F8" w:rsidRPr="006B5787" w:rsidRDefault="00AA55F8" w:rsidP="00AA55F8">
            <w:pPr>
              <w:rPr>
                <w:szCs w:val="28"/>
              </w:rPr>
            </w:pPr>
            <w:r w:rsidRPr="006B5787">
              <w:rPr>
                <w:szCs w:val="28"/>
              </w:rPr>
              <w:t>Ông Nguyễn Hoàng Anh</w:t>
            </w:r>
          </w:p>
        </w:tc>
        <w:tc>
          <w:tcPr>
            <w:tcW w:w="3975" w:type="dxa"/>
            <w:vAlign w:val="center"/>
          </w:tcPr>
          <w:p w:rsidR="00AA55F8" w:rsidRPr="006B5787" w:rsidRDefault="00AA55F8" w:rsidP="00232F0A">
            <w:pPr>
              <w:jc w:val="both"/>
              <w:rPr>
                <w:szCs w:val="28"/>
              </w:rPr>
            </w:pPr>
            <w:r w:rsidRPr="006B5787">
              <w:rPr>
                <w:szCs w:val="28"/>
              </w:rPr>
              <w:t xml:space="preserve">Ấp Thanh Hùng, xã Thanh Điền, Châu Thành </w:t>
            </w:r>
          </w:p>
        </w:tc>
        <w:tc>
          <w:tcPr>
            <w:tcW w:w="1985" w:type="dxa"/>
            <w:vAlign w:val="center"/>
          </w:tcPr>
          <w:p w:rsidR="00AA55F8" w:rsidRPr="006B5787" w:rsidRDefault="00AA55F8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  1.000.000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AA55F8" w:rsidRPr="006B5787" w:rsidRDefault="00AA55F8" w:rsidP="00AA55F8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27</w:t>
            </w:r>
          </w:p>
        </w:tc>
        <w:tc>
          <w:tcPr>
            <w:tcW w:w="4027" w:type="dxa"/>
            <w:vAlign w:val="center"/>
          </w:tcPr>
          <w:p w:rsidR="00AA55F8" w:rsidRPr="006B5787" w:rsidRDefault="00AA55F8" w:rsidP="00AA55F8">
            <w:pPr>
              <w:rPr>
                <w:szCs w:val="28"/>
              </w:rPr>
            </w:pPr>
            <w:r w:rsidRPr="006B5787">
              <w:rPr>
                <w:szCs w:val="28"/>
              </w:rPr>
              <w:t>Bà Phạm Ngọc Liêng</w:t>
            </w:r>
          </w:p>
        </w:tc>
        <w:tc>
          <w:tcPr>
            <w:tcW w:w="3975" w:type="dxa"/>
            <w:vAlign w:val="center"/>
          </w:tcPr>
          <w:p w:rsidR="00AA55F8" w:rsidRPr="006B5787" w:rsidRDefault="00AA55F8" w:rsidP="00232F0A">
            <w:pPr>
              <w:jc w:val="both"/>
              <w:rPr>
                <w:szCs w:val="28"/>
              </w:rPr>
            </w:pPr>
            <w:r w:rsidRPr="006B5787">
              <w:rPr>
                <w:szCs w:val="28"/>
              </w:rPr>
              <w:t xml:space="preserve"> Số 65, hẻm 75, kp Hiệp Bình, phường Hiệp Ninh, tp Tây Ninh </w:t>
            </w:r>
          </w:p>
        </w:tc>
        <w:tc>
          <w:tcPr>
            <w:tcW w:w="1985" w:type="dxa"/>
            <w:vAlign w:val="center"/>
          </w:tcPr>
          <w:p w:rsidR="00AA55F8" w:rsidRPr="006B5787" w:rsidRDefault="00AA55F8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  1.000.000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AA55F8" w:rsidRPr="006B5787" w:rsidRDefault="00AA55F8" w:rsidP="00AA55F8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28</w:t>
            </w:r>
          </w:p>
        </w:tc>
        <w:tc>
          <w:tcPr>
            <w:tcW w:w="4027" w:type="dxa"/>
            <w:vAlign w:val="center"/>
          </w:tcPr>
          <w:p w:rsidR="00AA55F8" w:rsidRPr="006B5787" w:rsidRDefault="00AA55F8" w:rsidP="00AA55F8">
            <w:pPr>
              <w:rPr>
                <w:szCs w:val="28"/>
              </w:rPr>
            </w:pPr>
            <w:r w:rsidRPr="006B5787">
              <w:rPr>
                <w:szCs w:val="28"/>
              </w:rPr>
              <w:t>Bà Ngô Thị Diễm Thuý</w:t>
            </w:r>
          </w:p>
        </w:tc>
        <w:tc>
          <w:tcPr>
            <w:tcW w:w="3975" w:type="dxa"/>
            <w:vAlign w:val="center"/>
          </w:tcPr>
          <w:p w:rsidR="00AA55F8" w:rsidRPr="006B5787" w:rsidRDefault="00AA55F8" w:rsidP="00232F0A">
            <w:pPr>
              <w:jc w:val="both"/>
              <w:rPr>
                <w:szCs w:val="28"/>
              </w:rPr>
            </w:pPr>
            <w:r w:rsidRPr="006B5787">
              <w:rPr>
                <w:szCs w:val="28"/>
              </w:rPr>
              <w:t xml:space="preserve">Số 10, hẻm 35 đường CMT8, KP1, P3, Tp Tây Ninh </w:t>
            </w:r>
          </w:p>
        </w:tc>
        <w:tc>
          <w:tcPr>
            <w:tcW w:w="1985" w:type="dxa"/>
            <w:vAlign w:val="center"/>
          </w:tcPr>
          <w:p w:rsidR="00AA55F8" w:rsidRPr="006B5787" w:rsidRDefault="00AA55F8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20.000.000 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AA55F8" w:rsidRPr="006B5787" w:rsidRDefault="00AA55F8" w:rsidP="00AA55F8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29</w:t>
            </w:r>
          </w:p>
        </w:tc>
        <w:tc>
          <w:tcPr>
            <w:tcW w:w="4027" w:type="dxa"/>
            <w:vAlign w:val="center"/>
          </w:tcPr>
          <w:p w:rsidR="00AA55F8" w:rsidRPr="006B5787" w:rsidRDefault="00AA55F8" w:rsidP="00AA55F8">
            <w:pPr>
              <w:rPr>
                <w:szCs w:val="28"/>
              </w:rPr>
            </w:pPr>
            <w:r w:rsidRPr="006B5787">
              <w:rPr>
                <w:szCs w:val="28"/>
              </w:rPr>
              <w:t>Ban Trị sự Phật giáo huyện Tân Châu</w:t>
            </w:r>
          </w:p>
        </w:tc>
        <w:tc>
          <w:tcPr>
            <w:tcW w:w="3975" w:type="dxa"/>
            <w:vAlign w:val="center"/>
          </w:tcPr>
          <w:p w:rsidR="00AA55F8" w:rsidRPr="006B5787" w:rsidRDefault="00AA55F8" w:rsidP="00AA55F8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AA55F8" w:rsidRPr="006B5787" w:rsidRDefault="00AA55F8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31.000.000 </w:t>
            </w:r>
          </w:p>
        </w:tc>
      </w:tr>
      <w:tr w:rsidR="006B5787" w:rsidRPr="006B5787" w:rsidTr="00287D6F">
        <w:trPr>
          <w:trHeight w:val="841"/>
        </w:trPr>
        <w:tc>
          <w:tcPr>
            <w:tcW w:w="746" w:type="dxa"/>
            <w:vAlign w:val="center"/>
          </w:tcPr>
          <w:p w:rsidR="00AA55F8" w:rsidRPr="006B5787" w:rsidRDefault="00AA55F8" w:rsidP="00AA55F8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>30</w:t>
            </w:r>
          </w:p>
        </w:tc>
        <w:tc>
          <w:tcPr>
            <w:tcW w:w="4027" w:type="dxa"/>
            <w:vAlign w:val="center"/>
          </w:tcPr>
          <w:p w:rsidR="00AA55F8" w:rsidRPr="006B5787" w:rsidRDefault="00AA55F8" w:rsidP="00AA55F8">
            <w:pPr>
              <w:rPr>
                <w:szCs w:val="28"/>
              </w:rPr>
            </w:pPr>
            <w:r w:rsidRPr="006B5787">
              <w:rPr>
                <w:szCs w:val="28"/>
              </w:rPr>
              <w:t>Hội Thánh Cao Đài Toà Thánh Tây Ninh</w:t>
            </w:r>
          </w:p>
        </w:tc>
        <w:tc>
          <w:tcPr>
            <w:tcW w:w="3975" w:type="dxa"/>
            <w:vAlign w:val="center"/>
          </w:tcPr>
          <w:p w:rsidR="00AA55F8" w:rsidRPr="006B5787" w:rsidRDefault="00AA55F8" w:rsidP="00AA55F8">
            <w:pPr>
              <w:rPr>
                <w:szCs w:val="28"/>
              </w:rPr>
            </w:pPr>
            <w:r w:rsidRPr="006B5787">
              <w:rPr>
                <w:szCs w:val="28"/>
              </w:rPr>
              <w:t> </w:t>
            </w:r>
          </w:p>
        </w:tc>
        <w:tc>
          <w:tcPr>
            <w:tcW w:w="1985" w:type="dxa"/>
            <w:vAlign w:val="center"/>
          </w:tcPr>
          <w:p w:rsidR="00AA55F8" w:rsidRPr="006B5787" w:rsidRDefault="00AA55F8" w:rsidP="00FB0472">
            <w:pPr>
              <w:jc w:val="right"/>
              <w:rPr>
                <w:szCs w:val="28"/>
              </w:rPr>
            </w:pPr>
            <w:r w:rsidRPr="006B5787">
              <w:rPr>
                <w:szCs w:val="28"/>
              </w:rPr>
              <w:t xml:space="preserve">      50.000.000 </w:t>
            </w:r>
          </w:p>
        </w:tc>
      </w:tr>
      <w:tr w:rsidR="006B5787" w:rsidRPr="006B5787" w:rsidTr="00287D6F">
        <w:tc>
          <w:tcPr>
            <w:tcW w:w="746" w:type="dxa"/>
          </w:tcPr>
          <w:p w:rsidR="003A076E" w:rsidRPr="006B5787" w:rsidRDefault="003A076E"/>
        </w:tc>
        <w:tc>
          <w:tcPr>
            <w:tcW w:w="4027" w:type="dxa"/>
          </w:tcPr>
          <w:p w:rsidR="003A076E" w:rsidRPr="006B5787" w:rsidRDefault="00AA55F8">
            <w:r w:rsidRPr="006B5787">
              <w:rPr>
                <w:b/>
                <w:bCs/>
                <w:szCs w:val="28"/>
              </w:rPr>
              <w:t>TÍNH ĐẾN NGÀY 07/6/2021</w:t>
            </w:r>
          </w:p>
        </w:tc>
        <w:tc>
          <w:tcPr>
            <w:tcW w:w="3975" w:type="dxa"/>
          </w:tcPr>
          <w:p w:rsidR="003A076E" w:rsidRPr="006B5787" w:rsidRDefault="00AA55F8" w:rsidP="00536CF5">
            <w:pPr>
              <w:rPr>
                <w:b/>
              </w:rPr>
            </w:pPr>
            <w:r w:rsidRPr="006B5787">
              <w:rPr>
                <w:b/>
              </w:rPr>
              <w:t>TỔNG: 3</w:t>
            </w:r>
            <w:r w:rsidR="00536CF5">
              <w:rPr>
                <w:b/>
              </w:rPr>
              <w:t>0</w:t>
            </w:r>
            <w:r w:rsidRPr="006B5787">
              <w:rPr>
                <w:b/>
              </w:rPr>
              <w:t xml:space="preserve"> đơn vị, cá nhân</w:t>
            </w:r>
          </w:p>
        </w:tc>
        <w:tc>
          <w:tcPr>
            <w:tcW w:w="1985" w:type="dxa"/>
          </w:tcPr>
          <w:p w:rsidR="003A076E" w:rsidRPr="006B5787" w:rsidRDefault="00536CF5" w:rsidP="00FB047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A55F8" w:rsidRPr="006B5787">
              <w:rPr>
                <w:b/>
              </w:rPr>
              <w:t>.751.700.000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D3B2D" w:rsidRPr="006B5787" w:rsidRDefault="004D3B2D" w:rsidP="00C74021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</w:t>
            </w:r>
          </w:p>
        </w:tc>
        <w:tc>
          <w:tcPr>
            <w:tcW w:w="4027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Ngân hàng TMCP Ngoại Thương Tây Ninh</w:t>
            </w:r>
          </w:p>
        </w:tc>
        <w:tc>
          <w:tcPr>
            <w:tcW w:w="3975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3B2D" w:rsidRPr="006B5787" w:rsidRDefault="004D3B2D" w:rsidP="004D3B2D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100.000.000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D3B2D" w:rsidRPr="006B5787" w:rsidRDefault="004D3B2D" w:rsidP="00C74021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2</w:t>
            </w:r>
          </w:p>
        </w:tc>
        <w:tc>
          <w:tcPr>
            <w:tcW w:w="4027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CĐCS Ngân hàng Chính sách Xã hội tỉnh Tây Ninh</w:t>
            </w:r>
          </w:p>
        </w:tc>
        <w:tc>
          <w:tcPr>
            <w:tcW w:w="3975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3B2D" w:rsidRPr="006B5787" w:rsidRDefault="004D3B2D" w:rsidP="004D3B2D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5.000.000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D3B2D" w:rsidRPr="006B5787" w:rsidRDefault="004D3B2D" w:rsidP="00C74021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3</w:t>
            </w:r>
          </w:p>
        </w:tc>
        <w:tc>
          <w:tcPr>
            <w:tcW w:w="4027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Hứa Thị Phương Trang,</w:t>
            </w:r>
          </w:p>
        </w:tc>
        <w:tc>
          <w:tcPr>
            <w:tcW w:w="3975" w:type="dxa"/>
            <w:vAlign w:val="center"/>
          </w:tcPr>
          <w:p w:rsidR="004D3B2D" w:rsidRPr="006B5787" w:rsidRDefault="004D3B2D" w:rsidP="003F4A12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220/85/2 Hoàng Hoa Thám, P5, Q. Bình Thạnh, TP HCM </w:t>
            </w:r>
          </w:p>
        </w:tc>
        <w:tc>
          <w:tcPr>
            <w:tcW w:w="1985" w:type="dxa"/>
            <w:vAlign w:val="center"/>
          </w:tcPr>
          <w:p w:rsidR="004D3B2D" w:rsidRPr="006B5787" w:rsidRDefault="004D3B2D" w:rsidP="004D3B2D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500.000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D3B2D" w:rsidRPr="006B5787" w:rsidRDefault="004D3B2D" w:rsidP="00C74021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4</w:t>
            </w:r>
          </w:p>
        </w:tc>
        <w:tc>
          <w:tcPr>
            <w:tcW w:w="4027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Ngân hàng Sacombank Gò Dầu</w:t>
            </w:r>
          </w:p>
        </w:tc>
        <w:tc>
          <w:tcPr>
            <w:tcW w:w="3975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3B2D" w:rsidRPr="006B5787" w:rsidRDefault="004D3B2D" w:rsidP="004D3B2D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3.400.000</w:t>
            </w:r>
          </w:p>
        </w:tc>
      </w:tr>
      <w:tr w:rsidR="006B5787" w:rsidRPr="006B5787" w:rsidTr="00287D6F">
        <w:trPr>
          <w:trHeight w:val="788"/>
        </w:trPr>
        <w:tc>
          <w:tcPr>
            <w:tcW w:w="746" w:type="dxa"/>
            <w:vAlign w:val="center"/>
          </w:tcPr>
          <w:p w:rsidR="004D3B2D" w:rsidRPr="006B5787" w:rsidRDefault="004D3B2D" w:rsidP="00C74021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5</w:t>
            </w:r>
          </w:p>
        </w:tc>
        <w:tc>
          <w:tcPr>
            <w:tcW w:w="4027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Quỹ Tín dụng nhân dân Hoà Thành</w:t>
            </w:r>
          </w:p>
        </w:tc>
        <w:tc>
          <w:tcPr>
            <w:tcW w:w="3975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3B2D" w:rsidRPr="006B5787" w:rsidRDefault="004D3B2D" w:rsidP="004D3B2D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20.000.000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D3B2D" w:rsidRPr="006B5787" w:rsidRDefault="004D3B2D" w:rsidP="00C74021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6</w:t>
            </w:r>
          </w:p>
        </w:tc>
        <w:tc>
          <w:tcPr>
            <w:tcW w:w="4027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Cty TNHH TM và DV Phúc Tiến, Tây Ninh</w:t>
            </w:r>
          </w:p>
        </w:tc>
        <w:tc>
          <w:tcPr>
            <w:tcW w:w="3975" w:type="dxa"/>
            <w:vAlign w:val="center"/>
          </w:tcPr>
          <w:p w:rsidR="004D3B2D" w:rsidRPr="006B5787" w:rsidRDefault="001C1E42" w:rsidP="003F4A12">
            <w:r w:rsidRPr="006B5787">
              <w:t>Suối Sâu, Phường An Tịnh, Thị xã Trả</w:t>
            </w:r>
            <w:r w:rsidR="00232F0A" w:rsidRPr="006B5787">
              <w:t>ng Bàng, t</w:t>
            </w:r>
            <w:r w:rsidRPr="006B5787">
              <w:t>ỉnh Tây Ninh </w:t>
            </w:r>
          </w:p>
        </w:tc>
        <w:tc>
          <w:tcPr>
            <w:tcW w:w="1985" w:type="dxa"/>
            <w:vAlign w:val="center"/>
          </w:tcPr>
          <w:p w:rsidR="004D3B2D" w:rsidRPr="006B5787" w:rsidRDefault="004D3B2D" w:rsidP="004D3B2D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30.000.000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D3B2D" w:rsidRPr="006B5787" w:rsidRDefault="004D3B2D" w:rsidP="00C74021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7</w:t>
            </w:r>
          </w:p>
        </w:tc>
        <w:tc>
          <w:tcPr>
            <w:tcW w:w="4027" w:type="dxa"/>
            <w:vAlign w:val="center"/>
          </w:tcPr>
          <w:p w:rsidR="004D3B2D" w:rsidRPr="006B5787" w:rsidRDefault="004D3B2D" w:rsidP="001C1E42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Cô Võ Thị Thiện+ TT Lớ</w:t>
            </w:r>
            <w:r w:rsidR="001C1E42" w:rsidRPr="006B5787">
              <w:rPr>
                <w:rFonts w:cs="Times New Roman"/>
                <w:szCs w:val="28"/>
              </w:rPr>
              <w:t xml:space="preserve">p 12C2 </w:t>
            </w:r>
          </w:p>
        </w:tc>
        <w:tc>
          <w:tcPr>
            <w:tcW w:w="3975" w:type="dxa"/>
            <w:vAlign w:val="center"/>
          </w:tcPr>
          <w:p w:rsidR="004D3B2D" w:rsidRPr="006B5787" w:rsidRDefault="001C1E42" w:rsidP="004D3B2D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Trường THPT Huỳnh Thúc Kháng- DMC</w:t>
            </w:r>
          </w:p>
        </w:tc>
        <w:tc>
          <w:tcPr>
            <w:tcW w:w="1985" w:type="dxa"/>
            <w:vAlign w:val="center"/>
          </w:tcPr>
          <w:p w:rsidR="004D3B2D" w:rsidRPr="006B5787" w:rsidRDefault="004D3B2D" w:rsidP="004D3B2D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1.000.000</w:t>
            </w:r>
          </w:p>
        </w:tc>
      </w:tr>
      <w:tr w:rsidR="006B5787" w:rsidRPr="006B5787" w:rsidTr="00287D6F">
        <w:trPr>
          <w:trHeight w:val="661"/>
        </w:trPr>
        <w:tc>
          <w:tcPr>
            <w:tcW w:w="746" w:type="dxa"/>
            <w:vAlign w:val="center"/>
          </w:tcPr>
          <w:p w:rsidR="004D3B2D" w:rsidRPr="006B5787" w:rsidRDefault="004D3B2D" w:rsidP="00C74021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8</w:t>
            </w:r>
          </w:p>
        </w:tc>
        <w:tc>
          <w:tcPr>
            <w:tcW w:w="4027" w:type="dxa"/>
            <w:vAlign w:val="center"/>
          </w:tcPr>
          <w:p w:rsidR="004D3B2D" w:rsidRPr="006B5787" w:rsidRDefault="00F77216" w:rsidP="004D3B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Bà </w:t>
            </w:r>
            <w:r w:rsidR="004D3B2D" w:rsidRPr="006B5787">
              <w:rPr>
                <w:rFonts w:cs="Times New Roman"/>
                <w:szCs w:val="28"/>
              </w:rPr>
              <w:t>Phạm Thị Hải Ninh</w:t>
            </w:r>
          </w:p>
        </w:tc>
        <w:tc>
          <w:tcPr>
            <w:tcW w:w="3975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3B2D" w:rsidRPr="006B5787" w:rsidRDefault="004D3B2D" w:rsidP="004D3B2D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300.000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D3B2D" w:rsidRPr="006B5787" w:rsidRDefault="004D3B2D" w:rsidP="00C74021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9</w:t>
            </w:r>
          </w:p>
        </w:tc>
        <w:tc>
          <w:tcPr>
            <w:tcW w:w="4027" w:type="dxa"/>
            <w:vAlign w:val="center"/>
          </w:tcPr>
          <w:p w:rsidR="004D3B2D" w:rsidRPr="006B5787" w:rsidRDefault="00DD4FBE" w:rsidP="00DD4FBE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Quỹ Tín dụng nhân dân </w:t>
            </w:r>
            <w:r>
              <w:rPr>
                <w:rFonts w:cs="Times New Roman"/>
                <w:szCs w:val="28"/>
              </w:rPr>
              <w:t>Tân Châu</w:t>
            </w:r>
          </w:p>
        </w:tc>
        <w:tc>
          <w:tcPr>
            <w:tcW w:w="3975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3B2D" w:rsidRPr="006B5787" w:rsidRDefault="004D3B2D" w:rsidP="004D3B2D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10.000.000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D3B2D" w:rsidRPr="006B5787" w:rsidRDefault="004D3B2D" w:rsidP="00804547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</w:t>
            </w:r>
            <w:r w:rsidR="00804547">
              <w:rPr>
                <w:rFonts w:cs="Times New Roman"/>
                <w:szCs w:val="28"/>
              </w:rPr>
              <w:t>0</w:t>
            </w:r>
          </w:p>
        </w:tc>
        <w:tc>
          <w:tcPr>
            <w:tcW w:w="4027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Bà Nguyễn Thị Thu</w:t>
            </w:r>
          </w:p>
        </w:tc>
        <w:tc>
          <w:tcPr>
            <w:tcW w:w="3975" w:type="dxa"/>
            <w:vAlign w:val="center"/>
          </w:tcPr>
          <w:p w:rsidR="004D3B2D" w:rsidRPr="006B5787" w:rsidRDefault="00232F0A" w:rsidP="001C1E42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Số </w:t>
            </w:r>
            <w:r w:rsidR="004D3B2D" w:rsidRPr="006B5787">
              <w:rPr>
                <w:rFonts w:cs="Times New Roman"/>
                <w:szCs w:val="28"/>
              </w:rPr>
              <w:t>6, hẻ</w:t>
            </w:r>
            <w:r w:rsidR="003F4A12" w:rsidRPr="006B5787">
              <w:rPr>
                <w:rFonts w:cs="Times New Roman"/>
                <w:szCs w:val="28"/>
              </w:rPr>
              <w:t xml:space="preserve">m 49, KP9, P3, TpTây Ninh </w:t>
            </w:r>
          </w:p>
        </w:tc>
        <w:tc>
          <w:tcPr>
            <w:tcW w:w="1985" w:type="dxa"/>
            <w:vAlign w:val="center"/>
          </w:tcPr>
          <w:p w:rsidR="004D3B2D" w:rsidRPr="006B5787" w:rsidRDefault="004D3B2D" w:rsidP="004D3B2D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D3B2D" w:rsidRPr="006B5787" w:rsidRDefault="00804547" w:rsidP="00C7402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4027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Ban Trị sự Phật giáo thành phố Tây Ninh</w:t>
            </w:r>
          </w:p>
        </w:tc>
        <w:tc>
          <w:tcPr>
            <w:tcW w:w="3975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3B2D" w:rsidRPr="006B5787" w:rsidRDefault="004D3B2D" w:rsidP="004D3B2D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35.000.000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D3B2D" w:rsidRPr="006B5787" w:rsidRDefault="00804547" w:rsidP="00C7402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12</w:t>
            </w:r>
          </w:p>
        </w:tc>
        <w:tc>
          <w:tcPr>
            <w:tcW w:w="4027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Bà Đặng Thị Thu Hà</w:t>
            </w:r>
          </w:p>
        </w:tc>
        <w:tc>
          <w:tcPr>
            <w:tcW w:w="3975" w:type="dxa"/>
            <w:vAlign w:val="center"/>
          </w:tcPr>
          <w:p w:rsidR="004D3B2D" w:rsidRPr="006B5787" w:rsidRDefault="00707CCE" w:rsidP="001C1E42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Cơ </w:t>
            </w:r>
            <w:r w:rsidR="004D3B2D" w:rsidRPr="006B5787">
              <w:rPr>
                <w:rFonts w:cs="Times New Roman"/>
                <w:szCs w:val="28"/>
              </w:rPr>
              <w:t>sở Đá thủ công Tấn Đạ</w:t>
            </w:r>
            <w:r w:rsidR="00C74021" w:rsidRPr="006B5787">
              <w:rPr>
                <w:rFonts w:cs="Times New Roman"/>
                <w:szCs w:val="28"/>
              </w:rPr>
              <w:t>t, Bàu Năng, DMC, Tây Ninh</w:t>
            </w:r>
          </w:p>
        </w:tc>
        <w:tc>
          <w:tcPr>
            <w:tcW w:w="1985" w:type="dxa"/>
            <w:vAlign w:val="center"/>
          </w:tcPr>
          <w:p w:rsidR="004D3B2D" w:rsidRPr="006B5787" w:rsidRDefault="004D3B2D" w:rsidP="004D3B2D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10.000.000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D3B2D" w:rsidRPr="006B5787" w:rsidRDefault="00804547" w:rsidP="00C74021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4027" w:type="dxa"/>
            <w:vAlign w:val="center"/>
          </w:tcPr>
          <w:p w:rsidR="004D3B2D" w:rsidRPr="006B5787" w:rsidRDefault="004D3B2D" w:rsidP="004D3B2D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Bà Nguyễn Thị Minh Lý</w:t>
            </w:r>
          </w:p>
        </w:tc>
        <w:tc>
          <w:tcPr>
            <w:tcW w:w="3975" w:type="dxa"/>
            <w:vAlign w:val="center"/>
          </w:tcPr>
          <w:p w:rsidR="004D3B2D" w:rsidRPr="006B5787" w:rsidRDefault="00707CCE" w:rsidP="001C1E42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Khu </w:t>
            </w:r>
            <w:r w:rsidR="004D3B2D" w:rsidRPr="006B5787">
              <w:rPr>
                <w:rFonts w:cs="Times New Roman"/>
                <w:szCs w:val="28"/>
              </w:rPr>
              <w:t>phố 2, Phườ</w:t>
            </w:r>
            <w:r w:rsidR="003F4A12" w:rsidRPr="006B5787">
              <w:rPr>
                <w:rFonts w:cs="Times New Roman"/>
                <w:szCs w:val="28"/>
              </w:rPr>
              <w:t xml:space="preserve">ng 1,TpTây Ninh </w:t>
            </w:r>
          </w:p>
        </w:tc>
        <w:tc>
          <w:tcPr>
            <w:tcW w:w="1985" w:type="dxa"/>
            <w:vAlign w:val="center"/>
          </w:tcPr>
          <w:p w:rsidR="004D3B2D" w:rsidRPr="006B5787" w:rsidRDefault="004D3B2D" w:rsidP="004D3B2D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D54592" w:rsidRPr="006B5787" w:rsidRDefault="00804547" w:rsidP="00804547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4027" w:type="dxa"/>
            <w:vAlign w:val="center"/>
          </w:tcPr>
          <w:p w:rsidR="00D54592" w:rsidRPr="006B5787" w:rsidRDefault="00D54592" w:rsidP="00D54592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Ông Giáo Sư Trần Ngọ</w:t>
            </w:r>
            <w:r w:rsidR="00E854E9">
              <w:rPr>
                <w:rFonts w:cs="Times New Roman"/>
                <w:szCs w:val="28"/>
              </w:rPr>
              <w:t>c Anh</w:t>
            </w:r>
            <w:r w:rsidRPr="006B5787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975" w:type="dxa"/>
            <w:vAlign w:val="center"/>
          </w:tcPr>
          <w:p w:rsidR="00D54592" w:rsidRPr="006B5787" w:rsidRDefault="00D54592" w:rsidP="001C1E42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Đại Học Indiana Hoa Kỳ, Giám đốc VNi (Sáng kiến Việt Nam)</w:t>
            </w:r>
          </w:p>
        </w:tc>
        <w:tc>
          <w:tcPr>
            <w:tcW w:w="1985" w:type="dxa"/>
            <w:vAlign w:val="center"/>
          </w:tcPr>
          <w:p w:rsidR="00D54592" w:rsidRPr="006B5787" w:rsidRDefault="00DE3B52" w:rsidP="004D3B2D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10.000.000</w:t>
            </w:r>
          </w:p>
        </w:tc>
      </w:tr>
      <w:tr w:rsidR="006B5787" w:rsidRPr="006B5787" w:rsidTr="00287D6F">
        <w:trPr>
          <w:trHeight w:val="724"/>
        </w:trPr>
        <w:tc>
          <w:tcPr>
            <w:tcW w:w="746" w:type="dxa"/>
            <w:vAlign w:val="center"/>
          </w:tcPr>
          <w:p w:rsidR="00BD7B65" w:rsidRPr="006B5787" w:rsidRDefault="00BD7B65" w:rsidP="00CB6F9A">
            <w:pPr>
              <w:jc w:val="center"/>
            </w:pPr>
          </w:p>
        </w:tc>
        <w:tc>
          <w:tcPr>
            <w:tcW w:w="4027" w:type="dxa"/>
            <w:vAlign w:val="center"/>
          </w:tcPr>
          <w:p w:rsidR="00BD7B65" w:rsidRPr="006B5787" w:rsidRDefault="00BD7B65" w:rsidP="00CB6F9A">
            <w:pPr>
              <w:jc w:val="center"/>
            </w:pPr>
            <w:r w:rsidRPr="006B5787">
              <w:rPr>
                <w:b/>
                <w:bCs/>
                <w:szCs w:val="28"/>
              </w:rPr>
              <w:t>NGÀY 08/6 đến 11/6/2021</w:t>
            </w:r>
          </w:p>
        </w:tc>
        <w:tc>
          <w:tcPr>
            <w:tcW w:w="3975" w:type="dxa"/>
            <w:vAlign w:val="center"/>
          </w:tcPr>
          <w:p w:rsidR="00BD7B65" w:rsidRPr="006B5787" w:rsidRDefault="00BD7B65" w:rsidP="00804547">
            <w:pPr>
              <w:jc w:val="center"/>
              <w:rPr>
                <w:b/>
              </w:rPr>
            </w:pPr>
            <w:r w:rsidRPr="006B5787">
              <w:rPr>
                <w:b/>
              </w:rPr>
              <w:t xml:space="preserve">TỔNG: </w:t>
            </w:r>
            <w:r w:rsidR="00DE3B52" w:rsidRPr="006B5787">
              <w:rPr>
                <w:b/>
              </w:rPr>
              <w:t>1</w:t>
            </w:r>
            <w:r w:rsidR="00804547">
              <w:rPr>
                <w:b/>
              </w:rPr>
              <w:t>4</w:t>
            </w:r>
            <w:r w:rsidRPr="006B5787">
              <w:rPr>
                <w:b/>
              </w:rPr>
              <w:t xml:space="preserve"> đơn vị, cá nhân</w:t>
            </w:r>
          </w:p>
        </w:tc>
        <w:tc>
          <w:tcPr>
            <w:tcW w:w="1985" w:type="dxa"/>
            <w:vAlign w:val="center"/>
          </w:tcPr>
          <w:p w:rsidR="00BD7B65" w:rsidRPr="006B5787" w:rsidRDefault="00804547" w:rsidP="00F057CB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5E23C0" w:rsidRPr="006B5787">
              <w:rPr>
                <w:b/>
              </w:rPr>
              <w:t>7.200</w:t>
            </w:r>
            <w:r w:rsidR="00BD7B65" w:rsidRPr="006B5787">
              <w:rPr>
                <w:b/>
              </w:rPr>
              <w:t>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</w:t>
            </w:r>
          </w:p>
        </w:tc>
        <w:tc>
          <w:tcPr>
            <w:tcW w:w="4027" w:type="dxa"/>
            <w:vAlign w:val="center"/>
          </w:tcPr>
          <w:p w:rsidR="004645CC" w:rsidRPr="006B5787" w:rsidRDefault="004645CC" w:rsidP="00EC0C0C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Uỷ ban MTTQ VN Thị xã Trảng Bàng</w:t>
            </w:r>
          </w:p>
        </w:tc>
        <w:tc>
          <w:tcPr>
            <w:tcW w:w="3975" w:type="dxa"/>
            <w:vAlign w:val="center"/>
          </w:tcPr>
          <w:p w:rsidR="004645CC" w:rsidRPr="006B5787" w:rsidRDefault="004645CC" w:rsidP="00EC0C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1.975.000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2</w:t>
            </w:r>
          </w:p>
        </w:tc>
        <w:tc>
          <w:tcPr>
            <w:tcW w:w="4027" w:type="dxa"/>
            <w:vAlign w:val="center"/>
          </w:tcPr>
          <w:p w:rsidR="004645CC" w:rsidRPr="006B5787" w:rsidRDefault="004645CC" w:rsidP="00EC0C0C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Quỹ TDND huyện Dương Minh Châu</w:t>
            </w:r>
          </w:p>
        </w:tc>
        <w:tc>
          <w:tcPr>
            <w:tcW w:w="3975" w:type="dxa"/>
            <w:vAlign w:val="center"/>
          </w:tcPr>
          <w:p w:rsidR="004645CC" w:rsidRPr="006B5787" w:rsidRDefault="004645CC" w:rsidP="00EC0C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2.000.000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3</w:t>
            </w:r>
          </w:p>
        </w:tc>
        <w:tc>
          <w:tcPr>
            <w:tcW w:w="4027" w:type="dxa"/>
            <w:vAlign w:val="center"/>
          </w:tcPr>
          <w:p w:rsidR="004645CC" w:rsidRPr="006B5787" w:rsidRDefault="004645CC" w:rsidP="00EC0C0C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Cty Xăng dầu Tây Ninh</w:t>
            </w:r>
          </w:p>
        </w:tc>
        <w:tc>
          <w:tcPr>
            <w:tcW w:w="3975" w:type="dxa"/>
            <w:vAlign w:val="center"/>
          </w:tcPr>
          <w:p w:rsidR="004645CC" w:rsidRPr="006B5787" w:rsidRDefault="004645CC" w:rsidP="00EC0C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1.000.000.000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4</w:t>
            </w:r>
          </w:p>
        </w:tc>
        <w:tc>
          <w:tcPr>
            <w:tcW w:w="4027" w:type="dxa"/>
            <w:vAlign w:val="center"/>
          </w:tcPr>
          <w:p w:rsidR="004645CC" w:rsidRPr="006B5787" w:rsidRDefault="004645CC" w:rsidP="00EC0C0C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Ban Trị sự Phật giáoThị xã Trảng Bàng</w:t>
            </w:r>
          </w:p>
        </w:tc>
        <w:tc>
          <w:tcPr>
            <w:tcW w:w="3975" w:type="dxa"/>
            <w:vAlign w:val="center"/>
          </w:tcPr>
          <w:p w:rsidR="004645CC" w:rsidRPr="006B5787" w:rsidRDefault="004645CC" w:rsidP="00EC0C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40.000.000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5</w:t>
            </w:r>
          </w:p>
        </w:tc>
        <w:tc>
          <w:tcPr>
            <w:tcW w:w="4027" w:type="dxa"/>
            <w:vAlign w:val="center"/>
          </w:tcPr>
          <w:p w:rsidR="004645CC" w:rsidRPr="006B5787" w:rsidRDefault="004645CC" w:rsidP="00EC0C0C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Cty TNHH Thương mại Dịch vụ Hoàng Thắng</w:t>
            </w:r>
          </w:p>
        </w:tc>
        <w:tc>
          <w:tcPr>
            <w:tcW w:w="3975" w:type="dxa"/>
            <w:vAlign w:val="center"/>
          </w:tcPr>
          <w:p w:rsidR="004645CC" w:rsidRPr="006B5787" w:rsidRDefault="00EC0C0C" w:rsidP="005823AF">
            <w:r w:rsidRPr="006B5787">
              <w:rPr>
                <w:rStyle w:val="grkhzd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  <w:r w:rsidRPr="006B5787">
              <w:t>Số 3385, QL22, xã An Tịnh, thị xã Trảng Bàng, Tây Ninh</w:t>
            </w:r>
          </w:p>
        </w:tc>
        <w:tc>
          <w:tcPr>
            <w:tcW w:w="1985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100.000.000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6</w:t>
            </w:r>
          </w:p>
        </w:tc>
        <w:tc>
          <w:tcPr>
            <w:tcW w:w="4027" w:type="dxa"/>
            <w:vAlign w:val="center"/>
          </w:tcPr>
          <w:p w:rsidR="004645CC" w:rsidRPr="006B5787" w:rsidRDefault="004645CC" w:rsidP="00EC0C0C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Ngân hàng TMCP Kiên Long chi nhánh Tây Ninh</w:t>
            </w:r>
          </w:p>
        </w:tc>
        <w:tc>
          <w:tcPr>
            <w:tcW w:w="3975" w:type="dxa"/>
            <w:vAlign w:val="center"/>
          </w:tcPr>
          <w:p w:rsidR="004645CC" w:rsidRPr="006B5787" w:rsidRDefault="004645CC" w:rsidP="00EC0C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200.000.000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7</w:t>
            </w:r>
          </w:p>
        </w:tc>
        <w:tc>
          <w:tcPr>
            <w:tcW w:w="4027" w:type="dxa"/>
            <w:vAlign w:val="center"/>
          </w:tcPr>
          <w:p w:rsidR="004645CC" w:rsidRPr="006B5787" w:rsidRDefault="004645CC" w:rsidP="00EC0C0C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Em Nguyễn Thanh Ngân, </w:t>
            </w:r>
          </w:p>
        </w:tc>
        <w:tc>
          <w:tcPr>
            <w:tcW w:w="3975" w:type="dxa"/>
            <w:vAlign w:val="center"/>
          </w:tcPr>
          <w:p w:rsidR="004645CC" w:rsidRPr="006B5787" w:rsidRDefault="00EC0C0C" w:rsidP="00EC0C0C">
            <w:pPr>
              <w:jc w:val="both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HS lớp 2E Trường Tiểu học Võ Thị Sáu</w:t>
            </w:r>
          </w:p>
        </w:tc>
        <w:tc>
          <w:tcPr>
            <w:tcW w:w="1985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2.000.000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8</w:t>
            </w:r>
          </w:p>
        </w:tc>
        <w:tc>
          <w:tcPr>
            <w:tcW w:w="4027" w:type="dxa"/>
            <w:vAlign w:val="center"/>
          </w:tcPr>
          <w:p w:rsidR="004645CC" w:rsidRPr="006B5787" w:rsidRDefault="004645CC" w:rsidP="00EC0C0C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Uỷ ban MTTQ VN Thị xã Trảng Bàng</w:t>
            </w:r>
          </w:p>
        </w:tc>
        <w:tc>
          <w:tcPr>
            <w:tcW w:w="3975" w:type="dxa"/>
            <w:vAlign w:val="center"/>
          </w:tcPr>
          <w:p w:rsidR="004645CC" w:rsidRPr="006B5787" w:rsidRDefault="004645CC" w:rsidP="00EC0C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1.975.000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9</w:t>
            </w:r>
          </w:p>
        </w:tc>
        <w:tc>
          <w:tcPr>
            <w:tcW w:w="4027" w:type="dxa"/>
            <w:vAlign w:val="center"/>
          </w:tcPr>
          <w:p w:rsidR="004645CC" w:rsidRPr="006B5787" w:rsidRDefault="004645CC" w:rsidP="00EC0C0C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Đỗ Thị Thanh Tuyền</w:t>
            </w:r>
          </w:p>
        </w:tc>
        <w:tc>
          <w:tcPr>
            <w:tcW w:w="3975" w:type="dxa"/>
            <w:vAlign w:val="center"/>
          </w:tcPr>
          <w:p w:rsidR="004645CC" w:rsidRPr="006B5787" w:rsidRDefault="004645CC" w:rsidP="00EC0C0C">
            <w:pPr>
              <w:jc w:val="both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43 Hiệp Trường, Hiệ</w:t>
            </w:r>
            <w:r w:rsidR="00EC0C0C" w:rsidRPr="006B5787">
              <w:rPr>
                <w:rFonts w:cs="Times New Roman"/>
                <w:szCs w:val="28"/>
              </w:rPr>
              <w:t>p Tân, Hoà Thành</w:t>
            </w:r>
          </w:p>
        </w:tc>
        <w:tc>
          <w:tcPr>
            <w:tcW w:w="1985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10</w:t>
            </w:r>
          </w:p>
        </w:tc>
        <w:tc>
          <w:tcPr>
            <w:tcW w:w="4027" w:type="dxa"/>
            <w:vAlign w:val="center"/>
          </w:tcPr>
          <w:p w:rsidR="004645CC" w:rsidRPr="006B5787" w:rsidRDefault="004645CC" w:rsidP="00EC0C0C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Nguyễn Ngọc Lắm</w:t>
            </w:r>
          </w:p>
        </w:tc>
        <w:tc>
          <w:tcPr>
            <w:tcW w:w="3975" w:type="dxa"/>
            <w:vAlign w:val="center"/>
          </w:tcPr>
          <w:p w:rsidR="004645CC" w:rsidRPr="006B5787" w:rsidRDefault="004645CC" w:rsidP="00EC0C0C">
            <w:pPr>
              <w:jc w:val="both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146 Hiệp Trường, Hiệ</w:t>
            </w:r>
            <w:r w:rsidR="00EC0C0C" w:rsidRPr="006B5787">
              <w:rPr>
                <w:rFonts w:cs="Times New Roman"/>
                <w:szCs w:val="28"/>
              </w:rPr>
              <w:t xml:space="preserve">p Tân, Hoà Thành </w:t>
            </w:r>
          </w:p>
        </w:tc>
        <w:tc>
          <w:tcPr>
            <w:tcW w:w="1985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300.000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11</w:t>
            </w:r>
          </w:p>
        </w:tc>
        <w:tc>
          <w:tcPr>
            <w:tcW w:w="4027" w:type="dxa"/>
            <w:vAlign w:val="center"/>
          </w:tcPr>
          <w:p w:rsidR="004645CC" w:rsidRPr="006B5787" w:rsidRDefault="004645CC" w:rsidP="00EC0C0C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Viện kiểm sát nhân dân tỉnh Tây Ninh</w:t>
            </w:r>
          </w:p>
        </w:tc>
        <w:tc>
          <w:tcPr>
            <w:tcW w:w="3975" w:type="dxa"/>
            <w:vAlign w:val="center"/>
          </w:tcPr>
          <w:p w:rsidR="004645CC" w:rsidRPr="006B5787" w:rsidRDefault="004645CC" w:rsidP="00EC0C0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48.000.000</w:t>
            </w:r>
          </w:p>
        </w:tc>
      </w:tr>
      <w:tr w:rsidR="006B5787" w:rsidRPr="006B5787" w:rsidTr="00287D6F">
        <w:tc>
          <w:tcPr>
            <w:tcW w:w="746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12</w:t>
            </w:r>
          </w:p>
        </w:tc>
        <w:tc>
          <w:tcPr>
            <w:tcW w:w="4027" w:type="dxa"/>
            <w:vAlign w:val="center"/>
          </w:tcPr>
          <w:p w:rsidR="004645CC" w:rsidRPr="006B5787" w:rsidRDefault="004645CC" w:rsidP="00EC0C0C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Ni trưởng Thích nữ Diệu Nghĩa</w:t>
            </w:r>
          </w:p>
        </w:tc>
        <w:tc>
          <w:tcPr>
            <w:tcW w:w="3975" w:type="dxa"/>
            <w:vAlign w:val="center"/>
          </w:tcPr>
          <w:p w:rsidR="004645CC" w:rsidRPr="006B5787" w:rsidRDefault="004645CC" w:rsidP="00EC0C0C">
            <w:pPr>
              <w:jc w:val="both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Trưởng ban đại diện hệ thố</w:t>
            </w:r>
            <w:r w:rsidR="00EC0C0C" w:rsidRPr="006B5787">
              <w:rPr>
                <w:rFonts w:cs="Times New Roman"/>
                <w:szCs w:val="28"/>
              </w:rPr>
              <w:t>ng các chùa Núi Bà Tây Ninh</w:t>
            </w:r>
          </w:p>
        </w:tc>
        <w:tc>
          <w:tcPr>
            <w:tcW w:w="1985" w:type="dxa"/>
            <w:vAlign w:val="center"/>
          </w:tcPr>
          <w:p w:rsidR="004645CC" w:rsidRPr="006B5787" w:rsidRDefault="004645CC" w:rsidP="00EC0C0C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300.000.000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CB6F9A" w:rsidRPr="006B5787" w:rsidRDefault="00CB6F9A" w:rsidP="00EC0C0C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027" w:type="dxa"/>
            <w:vAlign w:val="center"/>
          </w:tcPr>
          <w:p w:rsidR="00CB6F9A" w:rsidRPr="006B5787" w:rsidRDefault="00CB6F9A" w:rsidP="00021272">
            <w:pPr>
              <w:jc w:val="center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b/>
                <w:bCs/>
                <w:szCs w:val="28"/>
              </w:rPr>
              <w:t>N</w:t>
            </w:r>
            <w:r w:rsidR="004645CC" w:rsidRPr="006B5787">
              <w:rPr>
                <w:rFonts w:cs="Times New Roman"/>
                <w:b/>
                <w:bCs/>
                <w:szCs w:val="28"/>
              </w:rPr>
              <w:t>gày</w:t>
            </w:r>
            <w:r w:rsidRPr="006B5787">
              <w:rPr>
                <w:rFonts w:cs="Times New Roman"/>
                <w:b/>
                <w:bCs/>
                <w:szCs w:val="28"/>
              </w:rPr>
              <w:t xml:space="preserve"> 12/6 đến 18/6/2021</w:t>
            </w:r>
          </w:p>
        </w:tc>
        <w:tc>
          <w:tcPr>
            <w:tcW w:w="3975" w:type="dxa"/>
            <w:vAlign w:val="center"/>
          </w:tcPr>
          <w:p w:rsidR="00CB6F9A" w:rsidRPr="006B5787" w:rsidRDefault="00CB6F9A" w:rsidP="00EC0C0C">
            <w:pPr>
              <w:jc w:val="both"/>
              <w:rPr>
                <w:rFonts w:cs="Times New Roman"/>
                <w:b/>
                <w:szCs w:val="28"/>
              </w:rPr>
            </w:pPr>
            <w:r w:rsidRPr="006B5787">
              <w:rPr>
                <w:rFonts w:cs="Times New Roman"/>
                <w:b/>
                <w:szCs w:val="28"/>
              </w:rPr>
              <w:t xml:space="preserve">TỔNG: </w:t>
            </w:r>
            <w:r w:rsidR="004645CC" w:rsidRPr="006B5787">
              <w:rPr>
                <w:rFonts w:cs="Times New Roman"/>
                <w:b/>
                <w:szCs w:val="28"/>
              </w:rPr>
              <w:t>12</w:t>
            </w:r>
            <w:r w:rsidRPr="006B5787">
              <w:rPr>
                <w:rFonts w:cs="Times New Roman"/>
                <w:b/>
                <w:szCs w:val="28"/>
              </w:rPr>
              <w:t xml:space="preserve"> đơn vị, cá nhân</w:t>
            </w:r>
          </w:p>
        </w:tc>
        <w:tc>
          <w:tcPr>
            <w:tcW w:w="1985" w:type="dxa"/>
            <w:vAlign w:val="center"/>
          </w:tcPr>
          <w:p w:rsidR="00CB6F9A" w:rsidRPr="006B5787" w:rsidRDefault="004645CC" w:rsidP="00EC0C0C">
            <w:pPr>
              <w:jc w:val="right"/>
              <w:rPr>
                <w:rFonts w:cs="Times New Roman"/>
                <w:b/>
                <w:szCs w:val="28"/>
              </w:rPr>
            </w:pPr>
            <w:r w:rsidRPr="006B5787">
              <w:rPr>
                <w:rFonts w:cs="Times New Roman"/>
                <w:b/>
                <w:szCs w:val="28"/>
              </w:rPr>
              <w:t>1.695.275</w:t>
            </w:r>
            <w:r w:rsidR="00CB6F9A" w:rsidRPr="006B5787">
              <w:rPr>
                <w:rFonts w:cs="Times New Roman"/>
                <w:b/>
                <w:szCs w:val="28"/>
              </w:rPr>
              <w:t>.000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7D0235" w:rsidRPr="006B5787" w:rsidRDefault="007D0235" w:rsidP="007D0235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</w:t>
            </w:r>
          </w:p>
        </w:tc>
        <w:tc>
          <w:tcPr>
            <w:tcW w:w="4027" w:type="dxa"/>
            <w:vAlign w:val="center"/>
          </w:tcPr>
          <w:p w:rsidR="007D0235" w:rsidRPr="006B5787" w:rsidRDefault="007D0235" w:rsidP="007D0235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Viễn Thông Tây Ninh</w:t>
            </w:r>
          </w:p>
        </w:tc>
        <w:tc>
          <w:tcPr>
            <w:tcW w:w="3975" w:type="dxa"/>
            <w:vAlign w:val="center"/>
          </w:tcPr>
          <w:p w:rsidR="007D0235" w:rsidRPr="006B5787" w:rsidRDefault="007D0235" w:rsidP="0031074E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7D0235" w:rsidRPr="006B5787" w:rsidRDefault="007D0235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             200.000.000 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7D0235" w:rsidRPr="006B5787" w:rsidRDefault="007D0235" w:rsidP="007D0235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2</w:t>
            </w:r>
          </w:p>
        </w:tc>
        <w:tc>
          <w:tcPr>
            <w:tcW w:w="4027" w:type="dxa"/>
            <w:vAlign w:val="center"/>
          </w:tcPr>
          <w:p w:rsidR="007D0235" w:rsidRPr="006B5787" w:rsidRDefault="007D0235" w:rsidP="003D70C9">
            <w:r w:rsidRPr="006B5787">
              <w:t xml:space="preserve">Sở </w:t>
            </w:r>
            <w:r w:rsidR="003D70C9" w:rsidRPr="006B5787">
              <w:t>Kế hoạch</w:t>
            </w:r>
            <w:r w:rsidRPr="006B5787">
              <w:t xml:space="preserve"> Đầu tư</w:t>
            </w:r>
            <w:r w:rsidR="00113236" w:rsidRPr="006B5787">
              <w:t xml:space="preserve"> Tây Ninh </w:t>
            </w:r>
          </w:p>
        </w:tc>
        <w:tc>
          <w:tcPr>
            <w:tcW w:w="3975" w:type="dxa"/>
            <w:vAlign w:val="center"/>
          </w:tcPr>
          <w:p w:rsidR="007D0235" w:rsidRPr="006B5787" w:rsidRDefault="007D0235" w:rsidP="0031074E">
            <w:r w:rsidRPr="006B5787">
              <w:t xml:space="preserve">  </w:t>
            </w:r>
          </w:p>
        </w:tc>
        <w:tc>
          <w:tcPr>
            <w:tcW w:w="1985" w:type="dxa"/>
            <w:vAlign w:val="center"/>
          </w:tcPr>
          <w:p w:rsidR="007D0235" w:rsidRPr="006B5787" w:rsidRDefault="007D0235" w:rsidP="007D0235">
            <w:pPr>
              <w:jc w:val="right"/>
            </w:pPr>
            <w:r w:rsidRPr="006B5787">
              <w:t xml:space="preserve">               50.000.000 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7D0235" w:rsidRPr="006B5787" w:rsidRDefault="007D0235" w:rsidP="007D0235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3</w:t>
            </w:r>
          </w:p>
        </w:tc>
        <w:tc>
          <w:tcPr>
            <w:tcW w:w="4027" w:type="dxa"/>
            <w:vAlign w:val="center"/>
          </w:tcPr>
          <w:p w:rsidR="007D0235" w:rsidRPr="006B5787" w:rsidRDefault="007D0235" w:rsidP="007D0235">
            <w:r w:rsidRPr="006B5787">
              <w:t xml:space="preserve">Ngân hàng BIDV Tây Ninh </w:t>
            </w:r>
          </w:p>
        </w:tc>
        <w:tc>
          <w:tcPr>
            <w:tcW w:w="3975" w:type="dxa"/>
            <w:vAlign w:val="center"/>
          </w:tcPr>
          <w:p w:rsidR="007D0235" w:rsidRPr="006B5787" w:rsidRDefault="007D0235" w:rsidP="0031074E">
            <w:r w:rsidRPr="006B5787">
              <w:t xml:space="preserve">  </w:t>
            </w:r>
          </w:p>
        </w:tc>
        <w:tc>
          <w:tcPr>
            <w:tcW w:w="1985" w:type="dxa"/>
            <w:vAlign w:val="center"/>
          </w:tcPr>
          <w:p w:rsidR="007D0235" w:rsidRPr="006B5787" w:rsidRDefault="007D0235" w:rsidP="007D0235">
            <w:pPr>
              <w:jc w:val="right"/>
            </w:pPr>
            <w:r w:rsidRPr="006B5787">
              <w:t xml:space="preserve">             100.000.000 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7D0235" w:rsidRPr="006B5787" w:rsidRDefault="007D0235" w:rsidP="007D0235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4</w:t>
            </w:r>
          </w:p>
        </w:tc>
        <w:tc>
          <w:tcPr>
            <w:tcW w:w="4027" w:type="dxa"/>
            <w:vAlign w:val="center"/>
          </w:tcPr>
          <w:p w:rsidR="007D0235" w:rsidRPr="006B5787" w:rsidRDefault="007D0235" w:rsidP="007D0235">
            <w:r w:rsidRPr="006B5787">
              <w:t>Ban Đại diện Hội Thánh Cao Đài tỉnh</w:t>
            </w:r>
          </w:p>
        </w:tc>
        <w:tc>
          <w:tcPr>
            <w:tcW w:w="3975" w:type="dxa"/>
            <w:vAlign w:val="center"/>
          </w:tcPr>
          <w:p w:rsidR="007D0235" w:rsidRPr="006B5787" w:rsidRDefault="007D0235" w:rsidP="007D0235">
            <w:r w:rsidRPr="006B5787">
              <w:t> </w:t>
            </w:r>
          </w:p>
        </w:tc>
        <w:tc>
          <w:tcPr>
            <w:tcW w:w="1985" w:type="dxa"/>
            <w:vAlign w:val="center"/>
          </w:tcPr>
          <w:p w:rsidR="007D0235" w:rsidRPr="006B5787" w:rsidRDefault="007D0235" w:rsidP="007D0235">
            <w:pPr>
              <w:jc w:val="right"/>
            </w:pPr>
            <w:r w:rsidRPr="006B5787">
              <w:t xml:space="preserve">                     90.000.000 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7D0235" w:rsidRPr="006B5787" w:rsidRDefault="007D0235" w:rsidP="007D0235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lastRenderedPageBreak/>
              <w:t>5</w:t>
            </w:r>
          </w:p>
        </w:tc>
        <w:tc>
          <w:tcPr>
            <w:tcW w:w="4027" w:type="dxa"/>
            <w:vAlign w:val="center"/>
          </w:tcPr>
          <w:p w:rsidR="007D0235" w:rsidRPr="006B5787" w:rsidRDefault="002C1042" w:rsidP="002A2E00">
            <w:r w:rsidRPr="006B5787">
              <w:t>Công ty TNHH TMDV SX XNK Đức Thành</w:t>
            </w:r>
            <w:r w:rsidR="002A2E00" w:rsidRPr="006B5787">
              <w:t xml:space="preserve"> </w:t>
            </w:r>
          </w:p>
        </w:tc>
        <w:tc>
          <w:tcPr>
            <w:tcW w:w="3975" w:type="dxa"/>
            <w:vAlign w:val="center"/>
          </w:tcPr>
          <w:p w:rsidR="007D0235" w:rsidRPr="006B5787" w:rsidRDefault="007D0235" w:rsidP="007D0235">
            <w:pPr>
              <w:rPr>
                <w:rFonts w:cs="Times New Roman"/>
                <w:szCs w:val="28"/>
              </w:rPr>
            </w:pPr>
            <w:r w:rsidRPr="006B5787">
              <w:t> </w:t>
            </w:r>
            <w:r w:rsidR="002C1042" w:rsidRPr="006B5787">
              <w:rPr>
                <w:rFonts w:cs="Times New Roman"/>
                <w:szCs w:val="28"/>
                <w:shd w:val="clear" w:color="auto" w:fill="FFFFFF"/>
              </w:rPr>
              <w:t>Số 785-787, Đường Cách Mạng Tháng Tám, Khu phố 2, Phường 3, Thành phố Tây Ninh, Tây Ninh</w:t>
            </w:r>
          </w:p>
        </w:tc>
        <w:tc>
          <w:tcPr>
            <w:tcW w:w="1985" w:type="dxa"/>
            <w:vAlign w:val="center"/>
          </w:tcPr>
          <w:p w:rsidR="007D0235" w:rsidRPr="006B5787" w:rsidRDefault="007D0235" w:rsidP="006C2D38">
            <w:pPr>
              <w:jc w:val="right"/>
            </w:pPr>
            <w:r w:rsidRPr="006B5787">
              <w:t>50.000.000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7D0235" w:rsidRPr="006B5787" w:rsidRDefault="007D0235" w:rsidP="007D0235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027" w:type="dxa"/>
            <w:vAlign w:val="center"/>
          </w:tcPr>
          <w:p w:rsidR="007D0235" w:rsidRPr="006B5787" w:rsidRDefault="007D0235" w:rsidP="007D0235">
            <w:pPr>
              <w:jc w:val="center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b/>
                <w:bCs/>
                <w:szCs w:val="28"/>
              </w:rPr>
              <w:t>Ngày 13/6 đến 25/6/2021</w:t>
            </w:r>
          </w:p>
        </w:tc>
        <w:tc>
          <w:tcPr>
            <w:tcW w:w="3975" w:type="dxa"/>
            <w:vAlign w:val="center"/>
          </w:tcPr>
          <w:p w:rsidR="007D0235" w:rsidRPr="006B5787" w:rsidRDefault="007D0235" w:rsidP="007D0235">
            <w:pPr>
              <w:jc w:val="both"/>
              <w:rPr>
                <w:rFonts w:cs="Times New Roman"/>
                <w:b/>
                <w:szCs w:val="28"/>
              </w:rPr>
            </w:pPr>
            <w:r w:rsidRPr="006B5787">
              <w:rPr>
                <w:rFonts w:cs="Times New Roman"/>
                <w:b/>
                <w:szCs w:val="28"/>
              </w:rPr>
              <w:t xml:space="preserve">TỔNG: </w:t>
            </w:r>
            <w:r w:rsidR="006654C5" w:rsidRPr="006B5787">
              <w:rPr>
                <w:rFonts w:cs="Times New Roman"/>
                <w:b/>
                <w:szCs w:val="28"/>
              </w:rPr>
              <w:t>5</w:t>
            </w:r>
            <w:r w:rsidRPr="006B5787">
              <w:rPr>
                <w:rFonts w:cs="Times New Roman"/>
                <w:b/>
                <w:szCs w:val="28"/>
              </w:rPr>
              <w:t xml:space="preserve"> đơn vị, cá nhân</w:t>
            </w:r>
          </w:p>
        </w:tc>
        <w:tc>
          <w:tcPr>
            <w:tcW w:w="1985" w:type="dxa"/>
            <w:vAlign w:val="center"/>
          </w:tcPr>
          <w:p w:rsidR="007D0235" w:rsidRPr="006B5787" w:rsidRDefault="006654C5" w:rsidP="007D0235">
            <w:pPr>
              <w:jc w:val="right"/>
              <w:rPr>
                <w:rFonts w:cs="Times New Roman"/>
                <w:b/>
                <w:szCs w:val="28"/>
              </w:rPr>
            </w:pPr>
            <w:r w:rsidRPr="006B5787">
              <w:rPr>
                <w:rFonts w:cs="Times New Roman"/>
                <w:b/>
                <w:szCs w:val="28"/>
              </w:rPr>
              <w:t>4</w:t>
            </w:r>
            <w:r w:rsidR="007D0235" w:rsidRPr="006B5787">
              <w:rPr>
                <w:rFonts w:cs="Times New Roman"/>
                <w:b/>
                <w:szCs w:val="28"/>
              </w:rPr>
              <w:t>90.000.000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</w:t>
            </w:r>
          </w:p>
        </w:tc>
        <w:tc>
          <w:tcPr>
            <w:tcW w:w="4027" w:type="dxa"/>
            <w:vAlign w:val="center"/>
          </w:tcPr>
          <w:p w:rsidR="008828EB" w:rsidRPr="006B5787" w:rsidRDefault="008828EB" w:rsidP="008828EB">
            <w:r w:rsidRPr="006B5787">
              <w:t xml:space="preserve">Hội Cựu Thanh niên xung phong tỉnh Tây Ninh </w:t>
            </w:r>
          </w:p>
        </w:tc>
        <w:tc>
          <w:tcPr>
            <w:tcW w:w="3975" w:type="dxa"/>
            <w:vAlign w:val="bottom"/>
          </w:tcPr>
          <w:p w:rsidR="008828EB" w:rsidRPr="006B5787" w:rsidRDefault="008828EB" w:rsidP="008828EB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                 3.250.000 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2</w:t>
            </w:r>
          </w:p>
        </w:tc>
        <w:tc>
          <w:tcPr>
            <w:tcW w:w="4027" w:type="dxa"/>
            <w:vAlign w:val="center"/>
          </w:tcPr>
          <w:p w:rsidR="008828EB" w:rsidRPr="006B5787" w:rsidRDefault="008828EB" w:rsidP="008828EB">
            <w:r w:rsidRPr="006B5787">
              <w:t xml:space="preserve">Bà Trần Thị Chia ( vợ chú 7 Tòng nguyên Tỉnh Đội trưởng ) </w:t>
            </w:r>
          </w:p>
        </w:tc>
        <w:tc>
          <w:tcPr>
            <w:tcW w:w="3975" w:type="dxa"/>
            <w:vAlign w:val="bottom"/>
          </w:tcPr>
          <w:p w:rsidR="008828EB" w:rsidRPr="006B5787" w:rsidRDefault="008828EB" w:rsidP="008828EB">
            <w:pPr>
              <w:rPr>
                <w:sz w:val="22"/>
              </w:rPr>
            </w:pPr>
            <w:r w:rsidRPr="006B5787">
              <w:rPr>
                <w:sz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                     10.000.000 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3</w:t>
            </w:r>
          </w:p>
        </w:tc>
        <w:tc>
          <w:tcPr>
            <w:tcW w:w="4027" w:type="dxa"/>
            <w:vAlign w:val="center"/>
          </w:tcPr>
          <w:p w:rsidR="008828EB" w:rsidRPr="006B5787" w:rsidRDefault="008828EB" w:rsidP="008828EB">
            <w:pPr>
              <w:rPr>
                <w:sz w:val="24"/>
                <w:szCs w:val="24"/>
              </w:rPr>
            </w:pPr>
            <w:r w:rsidRPr="006B5787">
              <w:t>Ban Trị sự Giáo hội Phật giáo VN huyện Châu Thành</w:t>
            </w:r>
          </w:p>
        </w:tc>
        <w:tc>
          <w:tcPr>
            <w:tcW w:w="3975" w:type="dxa"/>
            <w:vAlign w:val="bottom"/>
          </w:tcPr>
          <w:p w:rsidR="008828EB" w:rsidRPr="006B5787" w:rsidRDefault="008828EB" w:rsidP="008828EB">
            <w:pPr>
              <w:rPr>
                <w:sz w:val="22"/>
              </w:rPr>
            </w:pPr>
            <w:r w:rsidRPr="006B5787">
              <w:rPr>
                <w:sz w:val="22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               20.000.000 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4</w:t>
            </w:r>
          </w:p>
        </w:tc>
        <w:tc>
          <w:tcPr>
            <w:tcW w:w="4027" w:type="dxa"/>
            <w:vAlign w:val="center"/>
          </w:tcPr>
          <w:p w:rsidR="008828EB" w:rsidRPr="006B5787" w:rsidRDefault="008828EB" w:rsidP="008828EB">
            <w:r w:rsidRPr="006B5787">
              <w:t xml:space="preserve">Hiệp hội Du lịch tỉnh TN </w:t>
            </w:r>
          </w:p>
        </w:tc>
        <w:tc>
          <w:tcPr>
            <w:tcW w:w="3975" w:type="dxa"/>
            <w:vAlign w:val="bottom"/>
          </w:tcPr>
          <w:p w:rsidR="008828EB" w:rsidRPr="006B5787" w:rsidRDefault="008828EB" w:rsidP="008828EB">
            <w:pPr>
              <w:rPr>
                <w:sz w:val="22"/>
              </w:rPr>
            </w:pPr>
            <w:r w:rsidRPr="006B5787">
              <w:rPr>
                <w:sz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                     10.000.000 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5</w:t>
            </w:r>
          </w:p>
        </w:tc>
        <w:tc>
          <w:tcPr>
            <w:tcW w:w="4027" w:type="dxa"/>
            <w:vAlign w:val="center"/>
          </w:tcPr>
          <w:p w:rsidR="008828EB" w:rsidRPr="006B5787" w:rsidRDefault="008828EB" w:rsidP="008828EB">
            <w:pPr>
              <w:rPr>
                <w:sz w:val="24"/>
                <w:szCs w:val="24"/>
              </w:rPr>
            </w:pPr>
            <w:r w:rsidRPr="006B5787">
              <w:t xml:space="preserve">Các tổ chức hành nghề công chứng </w:t>
            </w:r>
          </w:p>
        </w:tc>
        <w:tc>
          <w:tcPr>
            <w:tcW w:w="3975" w:type="dxa"/>
            <w:vAlign w:val="bottom"/>
          </w:tcPr>
          <w:p w:rsidR="008828EB" w:rsidRPr="006B5787" w:rsidRDefault="008828EB" w:rsidP="008828EB">
            <w:pPr>
              <w:rPr>
                <w:sz w:val="22"/>
              </w:rPr>
            </w:pPr>
            <w:r w:rsidRPr="006B5787">
              <w:rPr>
                <w:sz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                     40.000.000 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6</w:t>
            </w:r>
          </w:p>
        </w:tc>
        <w:tc>
          <w:tcPr>
            <w:tcW w:w="4027" w:type="dxa"/>
            <w:vAlign w:val="center"/>
          </w:tcPr>
          <w:p w:rsidR="008828EB" w:rsidRPr="006B5787" w:rsidRDefault="008828EB" w:rsidP="008828EB">
            <w:pPr>
              <w:rPr>
                <w:sz w:val="24"/>
                <w:szCs w:val="24"/>
              </w:rPr>
            </w:pPr>
            <w:r w:rsidRPr="006B5787">
              <w:t xml:space="preserve">Bảo hiểm xã hội tỉnh Tây Ninh </w:t>
            </w:r>
          </w:p>
        </w:tc>
        <w:tc>
          <w:tcPr>
            <w:tcW w:w="3975" w:type="dxa"/>
            <w:vAlign w:val="bottom"/>
          </w:tcPr>
          <w:p w:rsidR="008828EB" w:rsidRPr="006B5787" w:rsidRDefault="008828EB" w:rsidP="008828EB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                     10.000.000 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7</w:t>
            </w:r>
          </w:p>
        </w:tc>
        <w:tc>
          <w:tcPr>
            <w:tcW w:w="4027" w:type="dxa"/>
            <w:vAlign w:val="center"/>
          </w:tcPr>
          <w:p w:rsidR="008828EB" w:rsidRPr="006B5787" w:rsidRDefault="008828EB" w:rsidP="008828EB">
            <w:pPr>
              <w:rPr>
                <w:sz w:val="24"/>
                <w:szCs w:val="24"/>
              </w:rPr>
            </w:pPr>
            <w:r w:rsidRPr="006B5787">
              <w:t xml:space="preserve">Cty TNHH SX TM Hoàng Minh Cường </w:t>
            </w:r>
          </w:p>
        </w:tc>
        <w:tc>
          <w:tcPr>
            <w:tcW w:w="3975" w:type="dxa"/>
            <w:vAlign w:val="center"/>
          </w:tcPr>
          <w:p w:rsidR="008828EB" w:rsidRPr="006B5787" w:rsidRDefault="00224EBD" w:rsidP="00224EBD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  <w:shd w:val="clear" w:color="auto" w:fill="FFFFFF"/>
              </w:rPr>
              <w:t>Số 15, Ấp Hòa Phú, X. An Hòa, H. Trảng Bàng,</w:t>
            </w:r>
            <w:r w:rsidR="00E85D47" w:rsidRPr="006B5787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6B5787">
              <w:rPr>
                <w:rStyle w:val="Strong"/>
                <w:rFonts w:cs="Times New Roman"/>
                <w:b w:val="0"/>
                <w:szCs w:val="28"/>
                <w:shd w:val="clear" w:color="auto" w:fill="FFFFFF"/>
              </w:rPr>
              <w:t>Tây Ninh</w:t>
            </w:r>
          </w:p>
        </w:tc>
        <w:tc>
          <w:tcPr>
            <w:tcW w:w="1985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                   100.000.000 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8</w:t>
            </w:r>
          </w:p>
        </w:tc>
        <w:tc>
          <w:tcPr>
            <w:tcW w:w="4027" w:type="dxa"/>
            <w:vAlign w:val="center"/>
          </w:tcPr>
          <w:p w:rsidR="008828EB" w:rsidRPr="006B5787" w:rsidRDefault="008828EB" w:rsidP="002A2E00">
            <w:pPr>
              <w:rPr>
                <w:sz w:val="24"/>
                <w:szCs w:val="24"/>
              </w:rPr>
            </w:pPr>
            <w:r w:rsidRPr="006B5787">
              <w:t>Ông Trần Sở</w:t>
            </w:r>
            <w:r w:rsidR="002A2E00" w:rsidRPr="006B5787">
              <w:t xml:space="preserve"> Bình</w:t>
            </w:r>
            <w:r w:rsidRPr="006B5787">
              <w:t xml:space="preserve"> </w:t>
            </w:r>
          </w:p>
        </w:tc>
        <w:tc>
          <w:tcPr>
            <w:tcW w:w="3975" w:type="dxa"/>
            <w:vAlign w:val="bottom"/>
          </w:tcPr>
          <w:p w:rsidR="008828EB" w:rsidRPr="006B5787" w:rsidRDefault="002A2E00" w:rsidP="008828EB">
            <w:pPr>
              <w:rPr>
                <w:sz w:val="22"/>
              </w:rPr>
            </w:pPr>
            <w:r w:rsidRPr="006B5787">
              <w:t>Ô 1/345 Thanh Bình A, Thị trấn Gò Dầu</w:t>
            </w:r>
          </w:p>
        </w:tc>
        <w:tc>
          <w:tcPr>
            <w:tcW w:w="1985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                       2.000.000 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027" w:type="dxa"/>
            <w:vAlign w:val="center"/>
          </w:tcPr>
          <w:p w:rsidR="008828EB" w:rsidRPr="006B5787" w:rsidRDefault="008828EB" w:rsidP="008828EB">
            <w:pPr>
              <w:jc w:val="center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b/>
                <w:bCs/>
                <w:szCs w:val="28"/>
              </w:rPr>
              <w:t>Ngày 26/6 đến 02/7/2021</w:t>
            </w:r>
          </w:p>
        </w:tc>
        <w:tc>
          <w:tcPr>
            <w:tcW w:w="3975" w:type="dxa"/>
            <w:vAlign w:val="center"/>
          </w:tcPr>
          <w:p w:rsidR="008828EB" w:rsidRPr="006B5787" w:rsidRDefault="008828EB" w:rsidP="008828EB">
            <w:pPr>
              <w:jc w:val="both"/>
              <w:rPr>
                <w:rFonts w:cs="Times New Roman"/>
                <w:b/>
                <w:szCs w:val="28"/>
              </w:rPr>
            </w:pPr>
            <w:r w:rsidRPr="006B5787">
              <w:rPr>
                <w:rFonts w:cs="Times New Roman"/>
                <w:b/>
                <w:szCs w:val="28"/>
              </w:rPr>
              <w:t>TỔNG: 8 đơn vị, cá nhân</w:t>
            </w:r>
          </w:p>
        </w:tc>
        <w:tc>
          <w:tcPr>
            <w:tcW w:w="1985" w:type="dxa"/>
            <w:vAlign w:val="center"/>
          </w:tcPr>
          <w:p w:rsidR="008828EB" w:rsidRPr="006B5787" w:rsidRDefault="008828EB" w:rsidP="008828EB">
            <w:pPr>
              <w:jc w:val="right"/>
              <w:rPr>
                <w:rFonts w:cs="Times New Roman"/>
                <w:b/>
                <w:szCs w:val="28"/>
              </w:rPr>
            </w:pPr>
            <w:r w:rsidRPr="006B5787">
              <w:rPr>
                <w:rFonts w:cs="Times New Roman"/>
                <w:b/>
                <w:szCs w:val="28"/>
              </w:rPr>
              <w:t>195.250.000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036BD2" w:rsidRPr="006B5787" w:rsidRDefault="00036BD2" w:rsidP="00F6306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</w:t>
            </w:r>
          </w:p>
        </w:tc>
        <w:tc>
          <w:tcPr>
            <w:tcW w:w="4027" w:type="dxa"/>
            <w:vAlign w:val="center"/>
          </w:tcPr>
          <w:p w:rsidR="00036BD2" w:rsidRPr="006B5787" w:rsidRDefault="00036BD2" w:rsidP="00036BD2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Trại giam Cây Cầy</w:t>
            </w:r>
          </w:p>
        </w:tc>
        <w:tc>
          <w:tcPr>
            <w:tcW w:w="3975" w:type="dxa"/>
            <w:vAlign w:val="center"/>
          </w:tcPr>
          <w:p w:rsidR="00036BD2" w:rsidRPr="006B5787" w:rsidRDefault="00036BD2" w:rsidP="00036BD2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6BD2" w:rsidRPr="006B5787" w:rsidRDefault="00036BD2" w:rsidP="00C84A19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                   116.800.000 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036BD2" w:rsidRPr="006B5787" w:rsidRDefault="00036BD2" w:rsidP="00F6306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2</w:t>
            </w:r>
          </w:p>
        </w:tc>
        <w:tc>
          <w:tcPr>
            <w:tcW w:w="4027" w:type="dxa"/>
            <w:vAlign w:val="center"/>
          </w:tcPr>
          <w:p w:rsidR="00036BD2" w:rsidRPr="006B5787" w:rsidRDefault="00036BD2" w:rsidP="00036BD2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Đoàn Luật sư tỉnh Tây Ninh</w:t>
            </w:r>
          </w:p>
        </w:tc>
        <w:tc>
          <w:tcPr>
            <w:tcW w:w="3975" w:type="dxa"/>
            <w:vAlign w:val="center"/>
          </w:tcPr>
          <w:p w:rsidR="00036BD2" w:rsidRPr="006B5787" w:rsidRDefault="00036BD2" w:rsidP="00036BD2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6BD2" w:rsidRPr="006B5787" w:rsidRDefault="00036BD2" w:rsidP="00C84A19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                     30.500.000 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036BD2" w:rsidRPr="006B5787" w:rsidRDefault="00036BD2" w:rsidP="00F6306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3</w:t>
            </w:r>
          </w:p>
        </w:tc>
        <w:tc>
          <w:tcPr>
            <w:tcW w:w="4027" w:type="dxa"/>
            <w:vAlign w:val="center"/>
          </w:tcPr>
          <w:p w:rsidR="00036BD2" w:rsidRPr="006B5787" w:rsidRDefault="00036BD2" w:rsidP="00036BD2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Uỷ ban MTTQ VN Thành phố Tây Ninh </w:t>
            </w:r>
          </w:p>
        </w:tc>
        <w:tc>
          <w:tcPr>
            <w:tcW w:w="3975" w:type="dxa"/>
            <w:vAlign w:val="center"/>
          </w:tcPr>
          <w:p w:rsidR="00036BD2" w:rsidRPr="006B5787" w:rsidRDefault="00036BD2" w:rsidP="00036BD2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6BD2" w:rsidRPr="006B5787" w:rsidRDefault="00036BD2" w:rsidP="009D583F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                     </w:t>
            </w:r>
            <w:r w:rsidR="009D583F" w:rsidRPr="006B5787">
              <w:rPr>
                <w:rFonts w:cs="Times New Roman"/>
                <w:szCs w:val="28"/>
              </w:rPr>
              <w:t>152.260</w:t>
            </w:r>
            <w:r w:rsidRPr="006B5787">
              <w:rPr>
                <w:rFonts w:cs="Times New Roman"/>
                <w:szCs w:val="28"/>
              </w:rPr>
              <w:t xml:space="preserve">.000 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036BD2" w:rsidRPr="006B5787" w:rsidRDefault="009D583F" w:rsidP="00F6306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4</w:t>
            </w:r>
          </w:p>
        </w:tc>
        <w:tc>
          <w:tcPr>
            <w:tcW w:w="4027" w:type="dxa"/>
            <w:vAlign w:val="center"/>
          </w:tcPr>
          <w:p w:rsidR="00036BD2" w:rsidRPr="006B5787" w:rsidRDefault="00036BD2" w:rsidP="00C84A19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Ngô Thị Thanh Thả</w:t>
            </w:r>
            <w:r w:rsidR="00C84A19" w:rsidRPr="006B5787">
              <w:rPr>
                <w:rFonts w:cs="Times New Roman"/>
                <w:szCs w:val="28"/>
              </w:rPr>
              <w:t>o</w:t>
            </w:r>
          </w:p>
        </w:tc>
        <w:tc>
          <w:tcPr>
            <w:tcW w:w="3975" w:type="dxa"/>
            <w:vAlign w:val="center"/>
          </w:tcPr>
          <w:p w:rsidR="00036BD2" w:rsidRPr="006B5787" w:rsidRDefault="00C84A19" w:rsidP="00036BD2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Hẻm 27, số nhà 26, Phường 1, Thành phố Tây Ninh </w:t>
            </w:r>
          </w:p>
        </w:tc>
        <w:tc>
          <w:tcPr>
            <w:tcW w:w="1985" w:type="dxa"/>
            <w:vAlign w:val="center"/>
          </w:tcPr>
          <w:p w:rsidR="00036BD2" w:rsidRPr="006B5787" w:rsidRDefault="00036BD2" w:rsidP="00C84A19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 xml:space="preserve">                       1.000.000 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C95A43" w:rsidRPr="006B5787" w:rsidRDefault="00C95A43" w:rsidP="00F6306B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5</w:t>
            </w:r>
          </w:p>
        </w:tc>
        <w:tc>
          <w:tcPr>
            <w:tcW w:w="4027" w:type="dxa"/>
            <w:vAlign w:val="center"/>
          </w:tcPr>
          <w:p w:rsidR="00C95A43" w:rsidRPr="006B5787" w:rsidRDefault="00C95A43" w:rsidP="00C84A19">
            <w:pPr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Ban Nội chính Tỉnh ủy TN</w:t>
            </w:r>
          </w:p>
        </w:tc>
        <w:tc>
          <w:tcPr>
            <w:tcW w:w="3975" w:type="dxa"/>
            <w:vAlign w:val="center"/>
          </w:tcPr>
          <w:p w:rsidR="00C95A43" w:rsidRPr="006B5787" w:rsidRDefault="00C95A43" w:rsidP="00036BD2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95A43" w:rsidRPr="006B5787" w:rsidRDefault="00C95A43" w:rsidP="00C84A19">
            <w:pPr>
              <w:jc w:val="right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szCs w:val="28"/>
              </w:rPr>
              <w:t>1.000.000</w:t>
            </w:r>
          </w:p>
        </w:tc>
      </w:tr>
      <w:tr w:rsidR="006B5787" w:rsidRPr="006B5787" w:rsidTr="00287D6F">
        <w:trPr>
          <w:trHeight w:val="797"/>
        </w:trPr>
        <w:tc>
          <w:tcPr>
            <w:tcW w:w="746" w:type="dxa"/>
            <w:vAlign w:val="center"/>
          </w:tcPr>
          <w:p w:rsidR="00036BD2" w:rsidRPr="006B5787" w:rsidRDefault="00036BD2" w:rsidP="00036BD2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027" w:type="dxa"/>
            <w:vAlign w:val="center"/>
          </w:tcPr>
          <w:p w:rsidR="00036BD2" w:rsidRPr="006B5787" w:rsidRDefault="00036BD2" w:rsidP="00036BD2">
            <w:pPr>
              <w:jc w:val="center"/>
              <w:rPr>
                <w:rFonts w:cs="Times New Roman"/>
                <w:szCs w:val="28"/>
              </w:rPr>
            </w:pPr>
            <w:r w:rsidRPr="006B5787">
              <w:rPr>
                <w:rFonts w:cs="Times New Roman"/>
                <w:b/>
                <w:bCs/>
                <w:szCs w:val="28"/>
              </w:rPr>
              <w:t>Ngày 02/7 đến 09/7/2021</w:t>
            </w:r>
          </w:p>
        </w:tc>
        <w:tc>
          <w:tcPr>
            <w:tcW w:w="3975" w:type="dxa"/>
            <w:vAlign w:val="center"/>
          </w:tcPr>
          <w:p w:rsidR="00036BD2" w:rsidRPr="006B5787" w:rsidRDefault="00036BD2" w:rsidP="00D80A25">
            <w:pPr>
              <w:jc w:val="both"/>
              <w:rPr>
                <w:rFonts w:cs="Times New Roman"/>
                <w:b/>
                <w:szCs w:val="28"/>
              </w:rPr>
            </w:pPr>
            <w:r w:rsidRPr="006B5787">
              <w:rPr>
                <w:rFonts w:cs="Times New Roman"/>
                <w:b/>
                <w:szCs w:val="28"/>
              </w:rPr>
              <w:t xml:space="preserve">TỔNG: </w:t>
            </w:r>
            <w:r w:rsidR="00D80A25" w:rsidRPr="006B5787">
              <w:rPr>
                <w:rFonts w:cs="Times New Roman"/>
                <w:b/>
                <w:szCs w:val="28"/>
              </w:rPr>
              <w:t>5</w:t>
            </w:r>
            <w:r w:rsidRPr="006B5787">
              <w:rPr>
                <w:rFonts w:cs="Times New Roman"/>
                <w:b/>
                <w:szCs w:val="28"/>
              </w:rPr>
              <w:t xml:space="preserve"> đơn vị, cá nhân</w:t>
            </w:r>
          </w:p>
        </w:tc>
        <w:tc>
          <w:tcPr>
            <w:tcW w:w="1985" w:type="dxa"/>
            <w:vAlign w:val="center"/>
          </w:tcPr>
          <w:p w:rsidR="00036BD2" w:rsidRPr="006B5787" w:rsidRDefault="00036BD2" w:rsidP="00C95A43">
            <w:pPr>
              <w:jc w:val="right"/>
              <w:rPr>
                <w:rFonts w:cs="Times New Roman"/>
                <w:b/>
                <w:szCs w:val="28"/>
              </w:rPr>
            </w:pPr>
            <w:r w:rsidRPr="006B5787">
              <w:rPr>
                <w:rFonts w:cs="Times New Roman"/>
                <w:b/>
                <w:szCs w:val="28"/>
              </w:rPr>
              <w:t>30</w:t>
            </w:r>
            <w:r w:rsidR="00C95A43" w:rsidRPr="006B5787">
              <w:rPr>
                <w:rFonts w:cs="Times New Roman"/>
                <w:b/>
                <w:szCs w:val="28"/>
              </w:rPr>
              <w:t>1</w:t>
            </w:r>
            <w:r w:rsidRPr="006B5787">
              <w:rPr>
                <w:rFonts w:cs="Times New Roman"/>
                <w:b/>
                <w:szCs w:val="28"/>
              </w:rPr>
              <w:t>.560.000</w:t>
            </w:r>
          </w:p>
        </w:tc>
      </w:tr>
      <w:tr w:rsidR="00A228F2" w:rsidRPr="006B5787" w:rsidTr="00287D6F">
        <w:trPr>
          <w:trHeight w:val="797"/>
        </w:trPr>
        <w:tc>
          <w:tcPr>
            <w:tcW w:w="746" w:type="dxa"/>
            <w:vAlign w:val="center"/>
          </w:tcPr>
          <w:p w:rsidR="00A228F2" w:rsidRPr="006B5787" w:rsidRDefault="00831416" w:rsidP="00A228F2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4027" w:type="dxa"/>
            <w:vAlign w:val="center"/>
          </w:tcPr>
          <w:p w:rsidR="00A228F2" w:rsidRPr="00287D6F" w:rsidRDefault="00A228F2" w:rsidP="00A228F2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Hội Chữ Thập đỏ tỉnh</w:t>
            </w:r>
          </w:p>
        </w:tc>
        <w:tc>
          <w:tcPr>
            <w:tcW w:w="3975" w:type="dxa"/>
            <w:vAlign w:val="center"/>
          </w:tcPr>
          <w:p w:rsidR="00A228F2" w:rsidRPr="00287D6F" w:rsidRDefault="00A228F2" w:rsidP="00A228F2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228F2" w:rsidRPr="00287D6F" w:rsidRDefault="00A228F2" w:rsidP="00A228F2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  2.500.000 </w:t>
            </w:r>
          </w:p>
        </w:tc>
      </w:tr>
      <w:tr w:rsidR="00A228F2" w:rsidRPr="006B5787" w:rsidTr="00287D6F">
        <w:trPr>
          <w:trHeight w:val="797"/>
        </w:trPr>
        <w:tc>
          <w:tcPr>
            <w:tcW w:w="746" w:type="dxa"/>
            <w:vAlign w:val="center"/>
          </w:tcPr>
          <w:p w:rsidR="00A228F2" w:rsidRPr="006B5787" w:rsidRDefault="00831416" w:rsidP="00A228F2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027" w:type="dxa"/>
            <w:vAlign w:val="center"/>
          </w:tcPr>
          <w:p w:rsidR="00A228F2" w:rsidRPr="00287D6F" w:rsidRDefault="00A228F2" w:rsidP="00A228F2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Uỷ ban MTTQ VN Thành phố Tây Ninh </w:t>
            </w:r>
          </w:p>
        </w:tc>
        <w:tc>
          <w:tcPr>
            <w:tcW w:w="3975" w:type="dxa"/>
            <w:vAlign w:val="center"/>
          </w:tcPr>
          <w:p w:rsidR="00A228F2" w:rsidRPr="00287D6F" w:rsidRDefault="00A228F2" w:rsidP="00A228F2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228F2" w:rsidRPr="00287D6F" w:rsidRDefault="00A228F2" w:rsidP="00A228F2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81.914.000 </w:t>
            </w:r>
          </w:p>
        </w:tc>
      </w:tr>
      <w:tr w:rsidR="00A228F2" w:rsidRPr="006B5787" w:rsidTr="00287D6F">
        <w:trPr>
          <w:trHeight w:val="797"/>
        </w:trPr>
        <w:tc>
          <w:tcPr>
            <w:tcW w:w="746" w:type="dxa"/>
            <w:vAlign w:val="center"/>
          </w:tcPr>
          <w:p w:rsidR="00A228F2" w:rsidRPr="006B5787" w:rsidRDefault="00831416" w:rsidP="00A228F2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027" w:type="dxa"/>
            <w:vAlign w:val="center"/>
          </w:tcPr>
          <w:p w:rsidR="00A228F2" w:rsidRPr="00287D6F" w:rsidRDefault="00A228F2" w:rsidP="00A228F2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Quỹ Đầu tư Phát triển Tây Ninh </w:t>
            </w:r>
          </w:p>
        </w:tc>
        <w:tc>
          <w:tcPr>
            <w:tcW w:w="3975" w:type="dxa"/>
            <w:vAlign w:val="center"/>
          </w:tcPr>
          <w:p w:rsidR="00A228F2" w:rsidRPr="00287D6F" w:rsidRDefault="00A228F2" w:rsidP="00A228F2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228F2" w:rsidRPr="00287D6F" w:rsidRDefault="00A228F2" w:rsidP="00A228F2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100.000.000 </w:t>
            </w:r>
          </w:p>
        </w:tc>
      </w:tr>
      <w:tr w:rsidR="00A228F2" w:rsidRPr="006B5787" w:rsidTr="00287D6F">
        <w:trPr>
          <w:trHeight w:val="797"/>
        </w:trPr>
        <w:tc>
          <w:tcPr>
            <w:tcW w:w="746" w:type="dxa"/>
            <w:vAlign w:val="center"/>
          </w:tcPr>
          <w:p w:rsidR="00A228F2" w:rsidRPr="006B5787" w:rsidRDefault="00831416" w:rsidP="00A228F2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027" w:type="dxa"/>
            <w:vAlign w:val="center"/>
          </w:tcPr>
          <w:p w:rsidR="00A228F2" w:rsidRPr="00287D6F" w:rsidRDefault="00A228F2" w:rsidP="00A228F2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Ngân hàng TMCP Phát triển Tp Hồ Chí Minh chi nhánh Tây Ninh </w:t>
            </w:r>
          </w:p>
        </w:tc>
        <w:tc>
          <w:tcPr>
            <w:tcW w:w="3975" w:type="dxa"/>
            <w:vAlign w:val="center"/>
          </w:tcPr>
          <w:p w:rsidR="00A228F2" w:rsidRPr="00287D6F" w:rsidRDefault="00A228F2" w:rsidP="00A228F2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228F2" w:rsidRPr="00287D6F" w:rsidRDefault="00A228F2" w:rsidP="00A228F2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15.000.000 </w:t>
            </w:r>
          </w:p>
        </w:tc>
      </w:tr>
      <w:tr w:rsidR="00A228F2" w:rsidRPr="006B5787" w:rsidTr="00287D6F">
        <w:trPr>
          <w:trHeight w:val="797"/>
        </w:trPr>
        <w:tc>
          <w:tcPr>
            <w:tcW w:w="746" w:type="dxa"/>
            <w:vAlign w:val="center"/>
          </w:tcPr>
          <w:p w:rsidR="00A228F2" w:rsidRPr="006B5787" w:rsidRDefault="00831416" w:rsidP="00A228F2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027" w:type="dxa"/>
            <w:vAlign w:val="center"/>
          </w:tcPr>
          <w:p w:rsidR="00A228F2" w:rsidRPr="00287D6F" w:rsidRDefault="00A228F2" w:rsidP="00A228F2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Uỷ ban MTTQ VN Thị xã Hoà Thành </w:t>
            </w:r>
          </w:p>
        </w:tc>
        <w:tc>
          <w:tcPr>
            <w:tcW w:w="3975" w:type="dxa"/>
            <w:vAlign w:val="center"/>
          </w:tcPr>
          <w:p w:rsidR="00A228F2" w:rsidRPr="00287D6F" w:rsidRDefault="00A228F2" w:rsidP="00A228F2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228F2" w:rsidRPr="00287D6F" w:rsidRDefault="00A228F2" w:rsidP="00A228F2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42.424.000 </w:t>
            </w:r>
          </w:p>
        </w:tc>
      </w:tr>
      <w:tr w:rsidR="00A228F2" w:rsidRPr="006B5787" w:rsidTr="00287D6F">
        <w:trPr>
          <w:trHeight w:val="797"/>
        </w:trPr>
        <w:tc>
          <w:tcPr>
            <w:tcW w:w="746" w:type="dxa"/>
            <w:vAlign w:val="center"/>
          </w:tcPr>
          <w:p w:rsidR="00A228F2" w:rsidRPr="006B5787" w:rsidRDefault="00831416" w:rsidP="00A228F2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027" w:type="dxa"/>
            <w:vAlign w:val="center"/>
          </w:tcPr>
          <w:p w:rsidR="00A228F2" w:rsidRPr="00287D6F" w:rsidRDefault="00A228F2" w:rsidP="00A228F2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Cty TNHH SX Cao su Liên Anh </w:t>
            </w:r>
          </w:p>
        </w:tc>
        <w:tc>
          <w:tcPr>
            <w:tcW w:w="3975" w:type="dxa"/>
            <w:vAlign w:val="center"/>
          </w:tcPr>
          <w:p w:rsidR="00A228F2" w:rsidRPr="00287D6F" w:rsidRDefault="00913177" w:rsidP="00A228F2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Ấp Kinh Tế, xã Bình Minh, thành phố Tây Ninh</w:t>
            </w:r>
          </w:p>
        </w:tc>
        <w:tc>
          <w:tcPr>
            <w:tcW w:w="1985" w:type="dxa"/>
            <w:vAlign w:val="center"/>
          </w:tcPr>
          <w:p w:rsidR="00A228F2" w:rsidRPr="00287D6F" w:rsidRDefault="00A228F2" w:rsidP="00A228F2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46.813.000 </w:t>
            </w:r>
          </w:p>
        </w:tc>
      </w:tr>
      <w:tr w:rsidR="00A228F2" w:rsidRPr="006B5787" w:rsidTr="00287D6F">
        <w:trPr>
          <w:trHeight w:val="797"/>
        </w:trPr>
        <w:tc>
          <w:tcPr>
            <w:tcW w:w="746" w:type="dxa"/>
            <w:vAlign w:val="center"/>
          </w:tcPr>
          <w:p w:rsidR="00A228F2" w:rsidRPr="006B5787" w:rsidRDefault="00831416" w:rsidP="00A228F2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027" w:type="dxa"/>
            <w:vAlign w:val="center"/>
          </w:tcPr>
          <w:p w:rsidR="00A228F2" w:rsidRPr="00287D6F" w:rsidRDefault="00A228F2" w:rsidP="00A228F2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CĐCS Ngân hàng Chính sách tỉnh Gia Lai </w:t>
            </w:r>
          </w:p>
        </w:tc>
        <w:tc>
          <w:tcPr>
            <w:tcW w:w="3975" w:type="dxa"/>
            <w:vAlign w:val="center"/>
          </w:tcPr>
          <w:p w:rsidR="00A228F2" w:rsidRPr="00287D6F" w:rsidRDefault="00A228F2" w:rsidP="00A228F2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228F2" w:rsidRPr="00287D6F" w:rsidRDefault="00A228F2" w:rsidP="00A228F2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10.000.000 </w:t>
            </w:r>
          </w:p>
        </w:tc>
      </w:tr>
      <w:tr w:rsidR="00A228F2" w:rsidRPr="006B5787" w:rsidTr="00287D6F">
        <w:trPr>
          <w:trHeight w:val="797"/>
        </w:trPr>
        <w:tc>
          <w:tcPr>
            <w:tcW w:w="746" w:type="dxa"/>
            <w:vAlign w:val="center"/>
          </w:tcPr>
          <w:p w:rsidR="00A228F2" w:rsidRPr="006B5787" w:rsidRDefault="00831416" w:rsidP="00A228F2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4027" w:type="dxa"/>
            <w:vAlign w:val="center"/>
          </w:tcPr>
          <w:p w:rsidR="00A228F2" w:rsidRPr="00287D6F" w:rsidRDefault="00A228F2" w:rsidP="00A228F2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CĐCS Ngân hàng Chính sách tỉnh Tây Ninh</w:t>
            </w:r>
          </w:p>
        </w:tc>
        <w:tc>
          <w:tcPr>
            <w:tcW w:w="3975" w:type="dxa"/>
            <w:vAlign w:val="center"/>
          </w:tcPr>
          <w:p w:rsidR="00A228F2" w:rsidRPr="00287D6F" w:rsidRDefault="00A228F2" w:rsidP="00A228F2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228F2" w:rsidRPr="00287D6F" w:rsidRDefault="00A228F2" w:rsidP="00A228F2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10.000.000 </w:t>
            </w:r>
          </w:p>
        </w:tc>
      </w:tr>
      <w:tr w:rsidR="00831416" w:rsidRPr="006B5787" w:rsidTr="00287D6F">
        <w:trPr>
          <w:trHeight w:val="797"/>
        </w:trPr>
        <w:tc>
          <w:tcPr>
            <w:tcW w:w="746" w:type="dxa"/>
            <w:vAlign w:val="center"/>
          </w:tcPr>
          <w:p w:rsidR="00831416" w:rsidRPr="006B5787" w:rsidRDefault="00831416" w:rsidP="00831416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027" w:type="dxa"/>
            <w:vAlign w:val="center"/>
          </w:tcPr>
          <w:p w:rsidR="00831416" w:rsidRPr="00287D6F" w:rsidRDefault="00831416" w:rsidP="00831416">
            <w:pPr>
              <w:jc w:val="center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b/>
                <w:bCs/>
                <w:szCs w:val="28"/>
              </w:rPr>
              <w:t>Ngày 10/7 đến 23/7/2021</w:t>
            </w:r>
          </w:p>
        </w:tc>
        <w:tc>
          <w:tcPr>
            <w:tcW w:w="3975" w:type="dxa"/>
            <w:vAlign w:val="center"/>
          </w:tcPr>
          <w:p w:rsidR="00831416" w:rsidRPr="00287D6F" w:rsidRDefault="00831416" w:rsidP="00831416">
            <w:pPr>
              <w:jc w:val="both"/>
              <w:rPr>
                <w:rFonts w:cs="Times New Roman"/>
                <w:b/>
                <w:szCs w:val="28"/>
              </w:rPr>
            </w:pPr>
            <w:r w:rsidRPr="00287D6F">
              <w:rPr>
                <w:rFonts w:cs="Times New Roman"/>
                <w:b/>
                <w:szCs w:val="28"/>
              </w:rPr>
              <w:t>TỔNG: 8 đơn vị, cá nhân</w:t>
            </w:r>
          </w:p>
        </w:tc>
        <w:tc>
          <w:tcPr>
            <w:tcW w:w="1985" w:type="dxa"/>
            <w:vAlign w:val="center"/>
          </w:tcPr>
          <w:p w:rsidR="00831416" w:rsidRPr="00287D6F" w:rsidRDefault="00831416" w:rsidP="00831416">
            <w:pPr>
              <w:jc w:val="right"/>
              <w:rPr>
                <w:rFonts w:cs="Times New Roman"/>
                <w:b/>
                <w:szCs w:val="28"/>
              </w:rPr>
            </w:pPr>
            <w:r w:rsidRPr="00287D6F">
              <w:rPr>
                <w:rFonts w:cs="Times New Roman"/>
                <w:b/>
                <w:szCs w:val="28"/>
              </w:rPr>
              <w:t>308.651.000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MTTQ tỉnh Bắc Ninh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2.000.000.000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Uỷ ban MTTQ VN huyện Tân Châu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100.040.000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Uỷ ban MTTQ VN thị xã Trảng Bàng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14.600.000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Câu lạc bộ bơi lặn Thành phố Tây Ninh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10.000.000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Ông Lâm Thành Chương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Phường 1, Tp Tây Ninh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  2.000.000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Ông Nguyễn Công Nhu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Thị xã Hoà Thành, Tây Ninh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Ông Phan Châu Đức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Phường 2, TP Tây Ninh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8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Ông Danh Thanh Trung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Phường 3, TP Tây Ninh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9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Ông Võ Thành Nghiêm,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Phường 4, TP Tây Ninh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lastRenderedPageBreak/>
              <w:t>10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Ông Hà Lương Quyết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Huyện Châu Thành, Tây Ninh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11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Ông Phạm Duy Cương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Phường 3, Tp Tây Ninh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12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Ông Nguyễn Văn Trứ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Phường 3, Tp Tây Ninh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13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Ông Nguyễn Công Thanh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Phường 3, Tp Tây Ninh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14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Ông Trần Văn Luận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P.Hiệp Ninh, Tp Tây Ninh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15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Bà Phạm Ngọc Hạnh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Xã Bình Minh, Tp Tây Ninh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500.000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16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Ông Lê Thành Lượm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Phường 3, Tp Tây Ninh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17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Ông Nguyễn Văn Tới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Phường 4, Tp Tây Ninh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18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Ông Trần Văn Vũ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Phường 3, Tp Tây Ninh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19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Ông Võ Văn Tòng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Thị xã Hoà Thành,Tây Ninh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20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Ông Nguyễn Công Bằng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Thị xã Hoà Thành, Tây Ninh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21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Bà Nguyễn Kim Hoa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Thị xã Hoà Thành, Tây Ninh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22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Ông Nguyễn Thái Bình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Thị xã Hoà Thành, Tây Ninh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23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Ông Nguyễn Văn Tĩnh 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Phường 3, Tp Tây Ninh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24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Ông Võ Ngọc Phước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Thị xã Hoà Thành, Tây Ninh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      400.000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25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Ông Nguyễn Văn Lợi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Phường 1, Tp Tây Ninh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      500.000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26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Ông Hồ Thái Toàn, ấp 1, xã Bàu Đồn, Gò Dầu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Ấp 1, xã Bàu Đồn, huyện Gò Dầu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  1.500.000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27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Ông Lê Minh Tấn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Số 2B-hẻm 30 đường Lạc Long Quân, P.Hiệp Tân, thị xã Hoà </w:t>
            </w:r>
            <w:r w:rsidRPr="00287D6F">
              <w:rPr>
                <w:rFonts w:cs="Times New Roman"/>
                <w:szCs w:val="28"/>
              </w:rPr>
              <w:lastRenderedPageBreak/>
              <w:t xml:space="preserve">Thành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lastRenderedPageBreak/>
              <w:t xml:space="preserve">                     17.500.000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lastRenderedPageBreak/>
              <w:t>28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Uỷ ban MTTQ VN Thị xã Hoà Thành 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40.000.000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29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Hợp tác xã Dịch vụ Nông nghiệp Tân Tiến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Xã Suối Ngô, Tân Châu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20.000.000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30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Đài Phát thanh truyền hình tỉnh Tây Ninh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100.000.000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31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Cty TNHH MTV Xổ số kiến thiết Tây Ninh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12.000.000.000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32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HOCHIMINH City Power Corporation (Cty Điện lực Hồ Chí Minh)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100.000.000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33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Ông Nguyễn Trọng Nghĩa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Trưởng ban Tuyên giáo Trung ương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500.000.000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34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Uỷ ban Trung ương MTTQ Việt Nam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2.850.000.000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35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Cty CP Công trình Đô thị Tây Ninh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300.000.000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36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CĐCS Ngân hàng Nhà nước chi nhánh Tây Ninh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10.000.000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37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Ông Nguyễn Xuân Vũ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223.000.000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38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Ông Châu Quốc Cường 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  1.000.000 </w:t>
            </w:r>
          </w:p>
        </w:tc>
      </w:tr>
      <w:tr w:rsidR="00287D6F" w:rsidRPr="006B5787" w:rsidTr="00961B3C">
        <w:trPr>
          <w:trHeight w:val="797"/>
        </w:trPr>
        <w:tc>
          <w:tcPr>
            <w:tcW w:w="746" w:type="dxa"/>
            <w:vAlign w:val="center"/>
          </w:tcPr>
          <w:p w:rsidR="00287D6F" w:rsidRPr="00287D6F" w:rsidRDefault="00287D6F" w:rsidP="00961B3C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39</w:t>
            </w: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Bà Nguyễn Ngọc Phượng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>Cty TNHH Minh Trung, Phường Hiệp Tân, Thị xã Hoà Thành</w:t>
            </w:r>
          </w:p>
        </w:tc>
        <w:tc>
          <w:tcPr>
            <w:tcW w:w="1985" w:type="dxa"/>
            <w:vAlign w:val="bottom"/>
          </w:tcPr>
          <w:p w:rsidR="00287D6F" w:rsidRPr="00287D6F" w:rsidRDefault="00287D6F" w:rsidP="00287D6F">
            <w:pPr>
              <w:jc w:val="right"/>
              <w:rPr>
                <w:rFonts w:cs="Times New Roman"/>
                <w:szCs w:val="28"/>
              </w:rPr>
            </w:pPr>
            <w:r w:rsidRPr="00287D6F">
              <w:rPr>
                <w:rFonts w:cs="Times New Roman"/>
                <w:szCs w:val="28"/>
              </w:rPr>
              <w:t xml:space="preserve">                     50.000.000 </w:t>
            </w:r>
          </w:p>
        </w:tc>
      </w:tr>
      <w:tr w:rsidR="00287D6F" w:rsidRPr="006B5787" w:rsidTr="00287D6F">
        <w:trPr>
          <w:trHeight w:val="797"/>
        </w:trPr>
        <w:tc>
          <w:tcPr>
            <w:tcW w:w="746" w:type="dxa"/>
            <w:vAlign w:val="center"/>
          </w:tcPr>
          <w:p w:rsidR="00287D6F" w:rsidRPr="006B5787" w:rsidRDefault="00287D6F" w:rsidP="00287D6F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027" w:type="dxa"/>
            <w:vAlign w:val="center"/>
          </w:tcPr>
          <w:p w:rsidR="00287D6F" w:rsidRPr="00287D6F" w:rsidRDefault="00287D6F" w:rsidP="00287D6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Ngày 24</w:t>
            </w:r>
            <w:r w:rsidRPr="00287D6F">
              <w:rPr>
                <w:rFonts w:cs="Times New Roman"/>
                <w:b/>
                <w:bCs/>
                <w:szCs w:val="28"/>
              </w:rPr>
              <w:t>/7 đế</w:t>
            </w:r>
            <w:r>
              <w:rPr>
                <w:rFonts w:cs="Times New Roman"/>
                <w:b/>
                <w:bCs/>
                <w:szCs w:val="28"/>
              </w:rPr>
              <w:t>n 10</w:t>
            </w:r>
            <w:r w:rsidRPr="00287D6F">
              <w:rPr>
                <w:rFonts w:cs="Times New Roman"/>
                <w:b/>
                <w:bCs/>
                <w:szCs w:val="28"/>
              </w:rPr>
              <w:t>/</w:t>
            </w:r>
            <w:r>
              <w:rPr>
                <w:rFonts w:cs="Times New Roman"/>
                <w:b/>
                <w:bCs/>
                <w:szCs w:val="28"/>
              </w:rPr>
              <w:t>8</w:t>
            </w:r>
            <w:r w:rsidRPr="00287D6F">
              <w:rPr>
                <w:rFonts w:cs="Times New Roman"/>
                <w:b/>
                <w:bCs/>
                <w:szCs w:val="28"/>
              </w:rPr>
              <w:t>/2021</w:t>
            </w:r>
          </w:p>
        </w:tc>
        <w:tc>
          <w:tcPr>
            <w:tcW w:w="3975" w:type="dxa"/>
            <w:vAlign w:val="center"/>
          </w:tcPr>
          <w:p w:rsidR="00287D6F" w:rsidRPr="00287D6F" w:rsidRDefault="00287D6F" w:rsidP="00287D6F">
            <w:pPr>
              <w:jc w:val="both"/>
              <w:rPr>
                <w:rFonts w:cs="Times New Roman"/>
                <w:b/>
                <w:szCs w:val="28"/>
              </w:rPr>
            </w:pPr>
            <w:r w:rsidRPr="00287D6F">
              <w:rPr>
                <w:rFonts w:cs="Times New Roman"/>
                <w:b/>
                <w:szCs w:val="28"/>
              </w:rPr>
              <w:t xml:space="preserve">TỔNG: </w:t>
            </w:r>
            <w:r>
              <w:rPr>
                <w:rFonts w:cs="Times New Roman"/>
                <w:b/>
                <w:szCs w:val="28"/>
              </w:rPr>
              <w:t>39</w:t>
            </w:r>
            <w:r w:rsidRPr="00287D6F">
              <w:rPr>
                <w:rFonts w:cs="Times New Roman"/>
                <w:b/>
                <w:szCs w:val="28"/>
              </w:rPr>
              <w:t xml:space="preserve"> đơn vị, cá nhân</w:t>
            </w:r>
          </w:p>
        </w:tc>
        <w:tc>
          <w:tcPr>
            <w:tcW w:w="1985" w:type="dxa"/>
            <w:vAlign w:val="center"/>
          </w:tcPr>
          <w:p w:rsidR="00287D6F" w:rsidRPr="00287D6F" w:rsidRDefault="00287D6F" w:rsidP="00287D6F">
            <w:pPr>
              <w:jc w:val="righ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18.442.670.</w:t>
            </w:r>
            <w:r w:rsidRPr="00287D6F">
              <w:rPr>
                <w:rFonts w:cs="Times New Roman"/>
                <w:b/>
                <w:szCs w:val="28"/>
              </w:rPr>
              <w:t>000</w:t>
            </w:r>
          </w:p>
        </w:tc>
      </w:tr>
      <w:tr w:rsidR="00167467" w:rsidRPr="006B5787" w:rsidTr="00C25C9D">
        <w:trPr>
          <w:trHeight w:val="797"/>
        </w:trPr>
        <w:tc>
          <w:tcPr>
            <w:tcW w:w="746" w:type="dxa"/>
            <w:vAlign w:val="center"/>
          </w:tcPr>
          <w:p w:rsidR="00167467" w:rsidRPr="00287D6F" w:rsidRDefault="00167467" w:rsidP="00167467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4027" w:type="dxa"/>
            <w:vAlign w:val="center"/>
          </w:tcPr>
          <w:p w:rsidR="00167467" w:rsidRPr="00167467" w:rsidRDefault="00167467" w:rsidP="00EB6442">
            <w:pPr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 xml:space="preserve">Cty TNHH MTV Khai thác </w:t>
            </w:r>
            <w:r w:rsidR="00BB0D35" w:rsidRPr="00167467">
              <w:rPr>
                <w:rFonts w:cs="Times New Roman"/>
                <w:szCs w:val="28"/>
              </w:rPr>
              <w:t xml:space="preserve">Thuỷ </w:t>
            </w:r>
            <w:r w:rsidRPr="00167467">
              <w:rPr>
                <w:rFonts w:cs="Times New Roman"/>
                <w:szCs w:val="28"/>
              </w:rPr>
              <w:t>lợi Tây Ninh</w:t>
            </w:r>
          </w:p>
        </w:tc>
        <w:tc>
          <w:tcPr>
            <w:tcW w:w="3975" w:type="dxa"/>
            <w:vAlign w:val="center"/>
          </w:tcPr>
          <w:p w:rsidR="00167467" w:rsidRPr="00C25C9D" w:rsidRDefault="00C25C9D" w:rsidP="00C25C9D">
            <w:r w:rsidRPr="00C25C9D">
              <w:t>Số 211, đường 30/4, Phường 1, Thành phố Tây Ninh</w:t>
            </w:r>
          </w:p>
        </w:tc>
        <w:tc>
          <w:tcPr>
            <w:tcW w:w="1985" w:type="dxa"/>
            <w:vAlign w:val="center"/>
          </w:tcPr>
          <w:p w:rsidR="00167467" w:rsidRPr="00167467" w:rsidRDefault="00167467" w:rsidP="00EB6442">
            <w:pPr>
              <w:jc w:val="right"/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10.000.000</w:t>
            </w:r>
          </w:p>
        </w:tc>
      </w:tr>
      <w:tr w:rsidR="00167467" w:rsidRPr="006B5787" w:rsidTr="00EB6442">
        <w:trPr>
          <w:trHeight w:val="797"/>
        </w:trPr>
        <w:tc>
          <w:tcPr>
            <w:tcW w:w="746" w:type="dxa"/>
            <w:vAlign w:val="center"/>
          </w:tcPr>
          <w:p w:rsidR="00167467" w:rsidRPr="00287D6F" w:rsidRDefault="00167467" w:rsidP="00167467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4027" w:type="dxa"/>
            <w:vAlign w:val="center"/>
          </w:tcPr>
          <w:p w:rsidR="00167467" w:rsidRPr="00167467" w:rsidRDefault="00167467" w:rsidP="00EB6442">
            <w:pPr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Viettel Tây Ninh - Chi nhánh Tập đoàn Công nghiệp- Viễn thông Quân đội</w:t>
            </w:r>
          </w:p>
        </w:tc>
        <w:tc>
          <w:tcPr>
            <w:tcW w:w="3975" w:type="dxa"/>
            <w:vAlign w:val="center"/>
          </w:tcPr>
          <w:p w:rsidR="00167467" w:rsidRPr="00167467" w:rsidRDefault="00167467" w:rsidP="00EB6442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67467" w:rsidRPr="00167467" w:rsidRDefault="00167467" w:rsidP="00EB6442">
            <w:pPr>
              <w:jc w:val="right"/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300.000.000</w:t>
            </w:r>
          </w:p>
        </w:tc>
      </w:tr>
      <w:tr w:rsidR="00167467" w:rsidRPr="006B5787" w:rsidTr="00EB6442">
        <w:trPr>
          <w:trHeight w:val="797"/>
        </w:trPr>
        <w:tc>
          <w:tcPr>
            <w:tcW w:w="746" w:type="dxa"/>
            <w:vAlign w:val="center"/>
          </w:tcPr>
          <w:p w:rsidR="00167467" w:rsidRPr="00287D6F" w:rsidRDefault="00167467" w:rsidP="00167467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4027" w:type="dxa"/>
            <w:vAlign w:val="center"/>
          </w:tcPr>
          <w:p w:rsidR="00167467" w:rsidRPr="00167467" w:rsidRDefault="00167467" w:rsidP="00EB6442">
            <w:pPr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Cty CP Cao su Tân Biên</w:t>
            </w:r>
          </w:p>
        </w:tc>
        <w:tc>
          <w:tcPr>
            <w:tcW w:w="3975" w:type="dxa"/>
            <w:vAlign w:val="center"/>
          </w:tcPr>
          <w:p w:rsidR="00167467" w:rsidRPr="00BF0A1C" w:rsidRDefault="00BF0A1C" w:rsidP="00BF0A1C">
            <w:r w:rsidRPr="00BF0A1C">
              <w:t>Tổ 2, ấp Thạnh Phú, Xã Tân Hiệp, Huyện Tân Châu, Tỉnh Tây Ninh</w:t>
            </w:r>
          </w:p>
        </w:tc>
        <w:tc>
          <w:tcPr>
            <w:tcW w:w="1985" w:type="dxa"/>
            <w:vAlign w:val="center"/>
          </w:tcPr>
          <w:p w:rsidR="00167467" w:rsidRPr="00167467" w:rsidRDefault="00167467" w:rsidP="00EB6442">
            <w:pPr>
              <w:jc w:val="right"/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100.000.000</w:t>
            </w:r>
          </w:p>
        </w:tc>
      </w:tr>
      <w:tr w:rsidR="00167467" w:rsidRPr="006B5787" w:rsidTr="00EB6442">
        <w:trPr>
          <w:trHeight w:val="797"/>
        </w:trPr>
        <w:tc>
          <w:tcPr>
            <w:tcW w:w="746" w:type="dxa"/>
            <w:vAlign w:val="center"/>
          </w:tcPr>
          <w:p w:rsidR="00167467" w:rsidRPr="00287D6F" w:rsidRDefault="00167467" w:rsidP="00167467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4027" w:type="dxa"/>
            <w:vAlign w:val="center"/>
          </w:tcPr>
          <w:p w:rsidR="00167467" w:rsidRPr="00167467" w:rsidRDefault="00167467" w:rsidP="00EB6442">
            <w:pPr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 xml:space="preserve">Nguyễn Xuân Vũ </w:t>
            </w:r>
          </w:p>
        </w:tc>
        <w:tc>
          <w:tcPr>
            <w:tcW w:w="3975" w:type="dxa"/>
            <w:vAlign w:val="center"/>
          </w:tcPr>
          <w:p w:rsidR="00167467" w:rsidRPr="00167467" w:rsidRDefault="001442A5" w:rsidP="001442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Vận động các Đại lý vé số</w:t>
            </w:r>
            <w:r w:rsidR="00F239D3" w:rsidRPr="00167467">
              <w:rPr>
                <w:rFonts w:cs="Times New Roman"/>
                <w:szCs w:val="28"/>
              </w:rPr>
              <w:t xml:space="preserve"> Tây Ninh</w:t>
            </w:r>
            <w:r w:rsidR="00F239D3">
              <w:rPr>
                <w:rFonts w:cs="Times New Roman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167467" w:rsidRPr="00167467" w:rsidRDefault="00167467" w:rsidP="00EB6442">
            <w:pPr>
              <w:jc w:val="right"/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425.000.000</w:t>
            </w:r>
          </w:p>
        </w:tc>
      </w:tr>
      <w:tr w:rsidR="00167467" w:rsidRPr="006B5787" w:rsidTr="00EB6442">
        <w:trPr>
          <w:trHeight w:val="797"/>
        </w:trPr>
        <w:tc>
          <w:tcPr>
            <w:tcW w:w="746" w:type="dxa"/>
            <w:vAlign w:val="center"/>
          </w:tcPr>
          <w:p w:rsidR="00167467" w:rsidRPr="00287D6F" w:rsidRDefault="00167467" w:rsidP="00167467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4027" w:type="dxa"/>
            <w:vAlign w:val="center"/>
          </w:tcPr>
          <w:p w:rsidR="00167467" w:rsidRPr="00167467" w:rsidRDefault="00167467" w:rsidP="00EB6442">
            <w:pPr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 xml:space="preserve">Hội đồng </w:t>
            </w:r>
            <w:r w:rsidR="00EB6442" w:rsidRPr="00167467">
              <w:rPr>
                <w:rFonts w:cs="Times New Roman"/>
                <w:szCs w:val="28"/>
              </w:rPr>
              <w:t xml:space="preserve">Quản </w:t>
            </w:r>
            <w:r w:rsidRPr="00167467">
              <w:rPr>
                <w:rFonts w:cs="Times New Roman"/>
                <w:szCs w:val="28"/>
              </w:rPr>
              <w:t xml:space="preserve">lý chùa Núi </w:t>
            </w:r>
            <w:r w:rsidR="00EB6442">
              <w:rPr>
                <w:rFonts w:cs="Times New Roman"/>
                <w:szCs w:val="28"/>
              </w:rPr>
              <w:t>Bà</w:t>
            </w:r>
          </w:p>
        </w:tc>
        <w:tc>
          <w:tcPr>
            <w:tcW w:w="3975" w:type="dxa"/>
            <w:vAlign w:val="center"/>
          </w:tcPr>
          <w:p w:rsidR="00167467" w:rsidRPr="00167467" w:rsidRDefault="00167467" w:rsidP="00EB6442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67467" w:rsidRPr="00167467" w:rsidRDefault="00167467" w:rsidP="00EB6442">
            <w:pPr>
              <w:jc w:val="right"/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5.000.000.000</w:t>
            </w:r>
          </w:p>
        </w:tc>
      </w:tr>
      <w:tr w:rsidR="00167467" w:rsidRPr="006B5787" w:rsidTr="00EB6442">
        <w:trPr>
          <w:trHeight w:val="797"/>
        </w:trPr>
        <w:tc>
          <w:tcPr>
            <w:tcW w:w="746" w:type="dxa"/>
            <w:vAlign w:val="center"/>
          </w:tcPr>
          <w:p w:rsidR="00167467" w:rsidRPr="00287D6F" w:rsidRDefault="00167467" w:rsidP="00167467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4027" w:type="dxa"/>
            <w:vAlign w:val="center"/>
          </w:tcPr>
          <w:p w:rsidR="00167467" w:rsidRPr="00167467" w:rsidRDefault="00167467" w:rsidP="00EB6442">
            <w:pPr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Cty TNHH nhựa Đông Phương</w:t>
            </w:r>
          </w:p>
        </w:tc>
        <w:tc>
          <w:tcPr>
            <w:tcW w:w="3975" w:type="dxa"/>
            <w:vAlign w:val="center"/>
          </w:tcPr>
          <w:p w:rsidR="00167467" w:rsidRPr="00E45131" w:rsidRDefault="00E45131" w:rsidP="00E45131">
            <w:r w:rsidRPr="00E45131">
              <w:t>Đường 7, KCN Trảng Bàng, H. Trảng Bàng,Tây Ninh</w:t>
            </w:r>
          </w:p>
        </w:tc>
        <w:tc>
          <w:tcPr>
            <w:tcW w:w="1985" w:type="dxa"/>
            <w:vAlign w:val="center"/>
          </w:tcPr>
          <w:p w:rsidR="00167467" w:rsidRPr="00167467" w:rsidRDefault="00167467" w:rsidP="00EB6442">
            <w:pPr>
              <w:jc w:val="right"/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50.000.000</w:t>
            </w:r>
          </w:p>
        </w:tc>
      </w:tr>
      <w:tr w:rsidR="00167467" w:rsidRPr="006B5787" w:rsidTr="00EB6442">
        <w:trPr>
          <w:trHeight w:val="797"/>
        </w:trPr>
        <w:tc>
          <w:tcPr>
            <w:tcW w:w="746" w:type="dxa"/>
            <w:vAlign w:val="center"/>
          </w:tcPr>
          <w:p w:rsidR="00167467" w:rsidRPr="00287D6F" w:rsidRDefault="00167467" w:rsidP="00167467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4027" w:type="dxa"/>
            <w:vAlign w:val="center"/>
          </w:tcPr>
          <w:p w:rsidR="00167467" w:rsidRPr="00167467" w:rsidRDefault="00167467" w:rsidP="00EB6442">
            <w:pPr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Cty TNHH MTV Xổ số kiến thiết Tây Ninh</w:t>
            </w:r>
          </w:p>
        </w:tc>
        <w:tc>
          <w:tcPr>
            <w:tcW w:w="3975" w:type="dxa"/>
            <w:vAlign w:val="center"/>
          </w:tcPr>
          <w:p w:rsidR="00167467" w:rsidRPr="00167467" w:rsidRDefault="00167467" w:rsidP="00EB6442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67467" w:rsidRPr="00167467" w:rsidRDefault="00167467" w:rsidP="00EB6442">
            <w:pPr>
              <w:jc w:val="right"/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5.000.000.000</w:t>
            </w:r>
          </w:p>
        </w:tc>
      </w:tr>
      <w:tr w:rsidR="00167467" w:rsidRPr="006B5787" w:rsidTr="00EB6442">
        <w:trPr>
          <w:trHeight w:val="845"/>
        </w:trPr>
        <w:tc>
          <w:tcPr>
            <w:tcW w:w="746" w:type="dxa"/>
            <w:vAlign w:val="center"/>
          </w:tcPr>
          <w:p w:rsidR="00167467" w:rsidRPr="00287D6F" w:rsidRDefault="00167467" w:rsidP="00167467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8</w:t>
            </w:r>
          </w:p>
        </w:tc>
        <w:tc>
          <w:tcPr>
            <w:tcW w:w="4027" w:type="dxa"/>
            <w:vAlign w:val="center"/>
          </w:tcPr>
          <w:p w:rsidR="00167467" w:rsidRPr="00167467" w:rsidRDefault="00167467" w:rsidP="00EB6442">
            <w:pPr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Hộ</w:t>
            </w:r>
            <w:r w:rsidR="00EB6442">
              <w:rPr>
                <w:rFonts w:cs="Times New Roman"/>
                <w:szCs w:val="28"/>
              </w:rPr>
              <w:t xml:space="preserve">i Thánh Cao Đài </w:t>
            </w:r>
            <w:r w:rsidRPr="00167467">
              <w:rPr>
                <w:rFonts w:cs="Times New Roman"/>
                <w:szCs w:val="28"/>
              </w:rPr>
              <w:t>Toà Thánh Tây Ninh</w:t>
            </w:r>
          </w:p>
        </w:tc>
        <w:tc>
          <w:tcPr>
            <w:tcW w:w="3975" w:type="dxa"/>
            <w:vAlign w:val="center"/>
          </w:tcPr>
          <w:p w:rsidR="00167467" w:rsidRPr="00167467" w:rsidRDefault="00167467" w:rsidP="00EB6442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67467" w:rsidRPr="00167467" w:rsidRDefault="00167467" w:rsidP="00EB6442">
            <w:pPr>
              <w:jc w:val="right"/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50.000.000</w:t>
            </w:r>
          </w:p>
        </w:tc>
      </w:tr>
      <w:tr w:rsidR="00167467" w:rsidRPr="006B5787" w:rsidTr="00EB6442">
        <w:trPr>
          <w:trHeight w:val="797"/>
        </w:trPr>
        <w:tc>
          <w:tcPr>
            <w:tcW w:w="746" w:type="dxa"/>
            <w:vAlign w:val="center"/>
          </w:tcPr>
          <w:p w:rsidR="00167467" w:rsidRPr="00287D6F" w:rsidRDefault="00167467" w:rsidP="00167467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9</w:t>
            </w:r>
          </w:p>
        </w:tc>
        <w:tc>
          <w:tcPr>
            <w:tcW w:w="4027" w:type="dxa"/>
            <w:vAlign w:val="center"/>
          </w:tcPr>
          <w:p w:rsidR="00167467" w:rsidRPr="00167467" w:rsidRDefault="00167467" w:rsidP="00EB6442">
            <w:pPr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Ban Trị sự Phật giáo tỉnh Tây Ninh</w:t>
            </w:r>
          </w:p>
        </w:tc>
        <w:tc>
          <w:tcPr>
            <w:tcW w:w="3975" w:type="dxa"/>
            <w:vAlign w:val="center"/>
          </w:tcPr>
          <w:p w:rsidR="00167467" w:rsidRPr="00167467" w:rsidRDefault="00167467" w:rsidP="00EB6442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67467" w:rsidRPr="00167467" w:rsidRDefault="00167467" w:rsidP="00EB6442">
            <w:pPr>
              <w:jc w:val="right"/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5.000.000</w:t>
            </w:r>
          </w:p>
        </w:tc>
      </w:tr>
      <w:tr w:rsidR="00167467" w:rsidRPr="006B5787" w:rsidTr="00EB6442">
        <w:trPr>
          <w:trHeight w:val="797"/>
        </w:trPr>
        <w:tc>
          <w:tcPr>
            <w:tcW w:w="746" w:type="dxa"/>
            <w:vAlign w:val="center"/>
          </w:tcPr>
          <w:p w:rsidR="00167467" w:rsidRPr="00287D6F" w:rsidRDefault="00167467" w:rsidP="00167467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287D6F">
              <w:rPr>
                <w:rFonts w:cs="Times New Roman"/>
                <w:color w:val="000000"/>
                <w:szCs w:val="28"/>
              </w:rPr>
              <w:t>10</w:t>
            </w:r>
          </w:p>
        </w:tc>
        <w:tc>
          <w:tcPr>
            <w:tcW w:w="4027" w:type="dxa"/>
            <w:vAlign w:val="center"/>
          </w:tcPr>
          <w:p w:rsidR="00167467" w:rsidRPr="00167467" w:rsidRDefault="00167467" w:rsidP="00EB6442">
            <w:pPr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Cty TNHH SX-XD-TM và DV Huỳnh Anh</w:t>
            </w:r>
          </w:p>
        </w:tc>
        <w:tc>
          <w:tcPr>
            <w:tcW w:w="3975" w:type="dxa"/>
            <w:vAlign w:val="center"/>
          </w:tcPr>
          <w:p w:rsidR="00167467" w:rsidRPr="00E45131" w:rsidRDefault="00E45131" w:rsidP="00E45131">
            <w:r w:rsidRPr="00E45131">
              <w:t>Số 640, 642, đường 30/4 khu phố Hiệp Thạnh, Phường Hiệp Ninh, Thành phố Tây Ninh</w:t>
            </w:r>
          </w:p>
        </w:tc>
        <w:tc>
          <w:tcPr>
            <w:tcW w:w="1985" w:type="dxa"/>
            <w:vAlign w:val="center"/>
          </w:tcPr>
          <w:p w:rsidR="00167467" w:rsidRPr="00167467" w:rsidRDefault="00167467" w:rsidP="00EB6442">
            <w:pPr>
              <w:jc w:val="right"/>
              <w:rPr>
                <w:rFonts w:cs="Times New Roman"/>
                <w:szCs w:val="28"/>
              </w:rPr>
            </w:pPr>
            <w:r w:rsidRPr="00167467">
              <w:rPr>
                <w:rFonts w:cs="Times New Roman"/>
                <w:szCs w:val="28"/>
              </w:rPr>
              <w:t>100.000.000</w:t>
            </w:r>
          </w:p>
        </w:tc>
      </w:tr>
      <w:tr w:rsidR="00167467" w:rsidRPr="006B5787" w:rsidTr="00287D6F">
        <w:trPr>
          <w:trHeight w:val="797"/>
        </w:trPr>
        <w:tc>
          <w:tcPr>
            <w:tcW w:w="746" w:type="dxa"/>
            <w:vAlign w:val="center"/>
          </w:tcPr>
          <w:p w:rsidR="00167467" w:rsidRPr="006B5787" w:rsidRDefault="00167467" w:rsidP="00167467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027" w:type="dxa"/>
            <w:vAlign w:val="center"/>
          </w:tcPr>
          <w:p w:rsidR="00167467" w:rsidRPr="00287D6F" w:rsidRDefault="00167467" w:rsidP="001674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Ngày 11/8</w:t>
            </w:r>
            <w:r w:rsidRPr="00287D6F">
              <w:rPr>
                <w:rFonts w:cs="Times New Roman"/>
                <w:b/>
                <w:bCs/>
                <w:szCs w:val="28"/>
              </w:rPr>
              <w:t xml:space="preserve"> đế</w:t>
            </w:r>
            <w:r>
              <w:rPr>
                <w:rFonts w:cs="Times New Roman"/>
                <w:b/>
                <w:bCs/>
                <w:szCs w:val="28"/>
              </w:rPr>
              <w:t>n 20</w:t>
            </w:r>
            <w:r w:rsidRPr="00287D6F">
              <w:rPr>
                <w:rFonts w:cs="Times New Roman"/>
                <w:b/>
                <w:bCs/>
                <w:szCs w:val="28"/>
              </w:rPr>
              <w:t>/</w:t>
            </w:r>
            <w:r>
              <w:rPr>
                <w:rFonts w:cs="Times New Roman"/>
                <w:b/>
                <w:bCs/>
                <w:szCs w:val="28"/>
              </w:rPr>
              <w:t>8</w:t>
            </w:r>
            <w:r w:rsidRPr="00287D6F">
              <w:rPr>
                <w:rFonts w:cs="Times New Roman"/>
                <w:b/>
                <w:bCs/>
                <w:szCs w:val="28"/>
              </w:rPr>
              <w:t>/2021</w:t>
            </w:r>
          </w:p>
        </w:tc>
        <w:tc>
          <w:tcPr>
            <w:tcW w:w="3975" w:type="dxa"/>
            <w:vAlign w:val="center"/>
          </w:tcPr>
          <w:p w:rsidR="00167467" w:rsidRPr="00287D6F" w:rsidRDefault="00167467" w:rsidP="00167467">
            <w:pPr>
              <w:jc w:val="both"/>
              <w:rPr>
                <w:rFonts w:cs="Times New Roman"/>
                <w:b/>
                <w:szCs w:val="28"/>
              </w:rPr>
            </w:pPr>
            <w:r w:rsidRPr="00287D6F">
              <w:rPr>
                <w:rFonts w:cs="Times New Roman"/>
                <w:b/>
                <w:szCs w:val="28"/>
              </w:rPr>
              <w:t xml:space="preserve">TỔNG: </w:t>
            </w:r>
            <w:r>
              <w:rPr>
                <w:rFonts w:cs="Times New Roman"/>
                <w:b/>
                <w:szCs w:val="28"/>
              </w:rPr>
              <w:t>10</w:t>
            </w:r>
            <w:r w:rsidRPr="00287D6F">
              <w:rPr>
                <w:rFonts w:cs="Times New Roman"/>
                <w:b/>
                <w:szCs w:val="28"/>
              </w:rPr>
              <w:t xml:space="preserve"> đơn vị, cá nhân</w:t>
            </w:r>
          </w:p>
        </w:tc>
        <w:tc>
          <w:tcPr>
            <w:tcW w:w="1985" w:type="dxa"/>
            <w:vAlign w:val="center"/>
          </w:tcPr>
          <w:p w:rsidR="00167467" w:rsidRPr="00287D6F" w:rsidRDefault="00EB6442" w:rsidP="00167467">
            <w:pPr>
              <w:jc w:val="righ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11.040.000.000</w:t>
            </w:r>
          </w:p>
        </w:tc>
      </w:tr>
      <w:tr w:rsidR="00167467" w:rsidRPr="006B5787" w:rsidTr="00287D6F">
        <w:trPr>
          <w:trHeight w:val="1038"/>
        </w:trPr>
        <w:tc>
          <w:tcPr>
            <w:tcW w:w="746" w:type="dxa"/>
            <w:vAlign w:val="center"/>
          </w:tcPr>
          <w:p w:rsidR="00167467" w:rsidRPr="006B5787" w:rsidRDefault="00167467" w:rsidP="00167467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027" w:type="dxa"/>
            <w:vAlign w:val="center"/>
          </w:tcPr>
          <w:p w:rsidR="00167467" w:rsidRPr="006B5787" w:rsidRDefault="00167467" w:rsidP="00167467">
            <w:pPr>
              <w:rPr>
                <w:rFonts w:cs="Times New Roman"/>
                <w:i/>
                <w:szCs w:val="28"/>
              </w:rPr>
            </w:pPr>
            <w:r w:rsidRPr="006B5787">
              <w:rPr>
                <w:rFonts w:cs="Times New Roman"/>
                <w:b/>
                <w:i/>
                <w:szCs w:val="28"/>
              </w:rPr>
              <w:t>Lũy kế đến ngày</w:t>
            </w:r>
            <w:r w:rsidRPr="006B5787">
              <w:rPr>
                <w:rFonts w:cs="Times New Roman"/>
                <w:i/>
                <w:szCs w:val="28"/>
              </w:rPr>
              <w:t xml:space="preserve"> </w:t>
            </w:r>
            <w:r w:rsidR="00EB6442">
              <w:rPr>
                <w:rFonts w:cs="Times New Roman"/>
                <w:b/>
                <w:i/>
                <w:szCs w:val="28"/>
              </w:rPr>
              <w:t>20</w:t>
            </w:r>
            <w:r w:rsidRPr="00287D6F">
              <w:rPr>
                <w:rFonts w:cs="Times New Roman"/>
                <w:b/>
                <w:i/>
                <w:szCs w:val="28"/>
              </w:rPr>
              <w:t>/</w:t>
            </w:r>
            <w:r>
              <w:rPr>
                <w:rFonts w:cs="Times New Roman"/>
                <w:b/>
                <w:i/>
                <w:szCs w:val="28"/>
              </w:rPr>
              <w:t>8</w:t>
            </w:r>
            <w:r w:rsidRPr="006B5787">
              <w:rPr>
                <w:rFonts w:cs="Times New Roman"/>
                <w:b/>
                <w:bCs/>
                <w:i/>
                <w:szCs w:val="28"/>
              </w:rPr>
              <w:t>/2021</w:t>
            </w:r>
          </w:p>
        </w:tc>
        <w:tc>
          <w:tcPr>
            <w:tcW w:w="3975" w:type="dxa"/>
            <w:vAlign w:val="center"/>
          </w:tcPr>
          <w:p w:rsidR="00167467" w:rsidRPr="006B5787" w:rsidRDefault="00167467" w:rsidP="00167467">
            <w:pPr>
              <w:jc w:val="both"/>
              <w:rPr>
                <w:rFonts w:cs="Times New Roman"/>
                <w:i/>
                <w:szCs w:val="28"/>
              </w:rPr>
            </w:pPr>
            <w:r w:rsidRPr="006B5787">
              <w:rPr>
                <w:rFonts w:cs="Times New Roman"/>
                <w:b/>
                <w:i/>
                <w:szCs w:val="28"/>
              </w:rPr>
              <w:t>TỔ</w:t>
            </w:r>
            <w:r>
              <w:rPr>
                <w:rFonts w:cs="Times New Roman"/>
                <w:b/>
                <w:i/>
                <w:szCs w:val="28"/>
              </w:rPr>
              <w:t xml:space="preserve">NG: </w:t>
            </w:r>
            <w:r w:rsidR="00EB6442">
              <w:rPr>
                <w:rFonts w:cs="Times New Roman"/>
                <w:b/>
                <w:i/>
                <w:szCs w:val="28"/>
              </w:rPr>
              <w:t>13</w:t>
            </w:r>
            <w:r>
              <w:rPr>
                <w:rFonts w:cs="Times New Roman"/>
                <w:b/>
                <w:i/>
                <w:szCs w:val="28"/>
              </w:rPr>
              <w:t>1</w:t>
            </w:r>
            <w:r w:rsidRPr="006B5787">
              <w:rPr>
                <w:rFonts w:cs="Times New Roman"/>
                <w:b/>
                <w:i/>
                <w:szCs w:val="28"/>
              </w:rPr>
              <w:t xml:space="preserve"> đơn vị, cá nhân</w:t>
            </w:r>
          </w:p>
        </w:tc>
        <w:tc>
          <w:tcPr>
            <w:tcW w:w="1985" w:type="dxa"/>
            <w:vAlign w:val="center"/>
          </w:tcPr>
          <w:p w:rsidR="00167467" w:rsidRPr="006B5787" w:rsidRDefault="00EB6442" w:rsidP="00167467">
            <w:pPr>
              <w:jc w:val="righ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34.45</w:t>
            </w:r>
            <w:r w:rsidR="00167467">
              <w:rPr>
                <w:rFonts w:cs="Times New Roman"/>
                <w:b/>
                <w:i/>
                <w:szCs w:val="28"/>
              </w:rPr>
              <w:t>2.306.00</w:t>
            </w:r>
            <w:r w:rsidR="00167467" w:rsidRPr="006B5787">
              <w:rPr>
                <w:rFonts w:cs="Times New Roman"/>
                <w:b/>
                <w:i/>
                <w:szCs w:val="28"/>
              </w:rPr>
              <w:t>0</w:t>
            </w:r>
          </w:p>
        </w:tc>
      </w:tr>
    </w:tbl>
    <w:p w:rsidR="003A076E" w:rsidRDefault="003A076E" w:rsidP="00132F57"/>
    <w:p w:rsidR="00A476A0" w:rsidRDefault="00A476A0" w:rsidP="00132F57"/>
    <w:p w:rsidR="00961B3C" w:rsidRPr="006B5787" w:rsidRDefault="00961B3C" w:rsidP="00132F57"/>
    <w:sectPr w:rsidR="00961B3C" w:rsidRPr="006B5787" w:rsidSect="006235F1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A076E"/>
    <w:rsid w:val="0000394F"/>
    <w:rsid w:val="00016A7E"/>
    <w:rsid w:val="000176E9"/>
    <w:rsid w:val="00021272"/>
    <w:rsid w:val="00030AB0"/>
    <w:rsid w:val="00034E94"/>
    <w:rsid w:val="00036092"/>
    <w:rsid w:val="00036BD2"/>
    <w:rsid w:val="000427C0"/>
    <w:rsid w:val="00045204"/>
    <w:rsid w:val="00065E74"/>
    <w:rsid w:val="0008121C"/>
    <w:rsid w:val="00085F27"/>
    <w:rsid w:val="00090593"/>
    <w:rsid w:val="00091E88"/>
    <w:rsid w:val="000A648E"/>
    <w:rsid w:val="000B64B0"/>
    <w:rsid w:val="000C2C2F"/>
    <w:rsid w:val="000C331D"/>
    <w:rsid w:val="000D1B34"/>
    <w:rsid w:val="000D69AB"/>
    <w:rsid w:val="000F05ED"/>
    <w:rsid w:val="00113236"/>
    <w:rsid w:val="00114B46"/>
    <w:rsid w:val="00132F57"/>
    <w:rsid w:val="001442A5"/>
    <w:rsid w:val="00167467"/>
    <w:rsid w:val="00170147"/>
    <w:rsid w:val="001702A5"/>
    <w:rsid w:val="00171677"/>
    <w:rsid w:val="00175F7C"/>
    <w:rsid w:val="00182A3A"/>
    <w:rsid w:val="0018368D"/>
    <w:rsid w:val="0019399C"/>
    <w:rsid w:val="001A034C"/>
    <w:rsid w:val="001A336F"/>
    <w:rsid w:val="001A5E89"/>
    <w:rsid w:val="001B423D"/>
    <w:rsid w:val="001C0B09"/>
    <w:rsid w:val="001C1E42"/>
    <w:rsid w:val="001C396E"/>
    <w:rsid w:val="001D476B"/>
    <w:rsid w:val="001E2808"/>
    <w:rsid w:val="001E6392"/>
    <w:rsid w:val="00200932"/>
    <w:rsid w:val="00210502"/>
    <w:rsid w:val="00224EBD"/>
    <w:rsid w:val="00230390"/>
    <w:rsid w:val="00231006"/>
    <w:rsid w:val="00232534"/>
    <w:rsid w:val="00232F0A"/>
    <w:rsid w:val="00234C80"/>
    <w:rsid w:val="002407BB"/>
    <w:rsid w:val="00247028"/>
    <w:rsid w:val="00254226"/>
    <w:rsid w:val="0026376E"/>
    <w:rsid w:val="0028729B"/>
    <w:rsid w:val="00287502"/>
    <w:rsid w:val="00287D6F"/>
    <w:rsid w:val="00295236"/>
    <w:rsid w:val="002A1298"/>
    <w:rsid w:val="002A2ABF"/>
    <w:rsid w:val="002A2E00"/>
    <w:rsid w:val="002A36CF"/>
    <w:rsid w:val="002C1042"/>
    <w:rsid w:val="002D2D39"/>
    <w:rsid w:val="002D5405"/>
    <w:rsid w:val="002E517F"/>
    <w:rsid w:val="002F0AE0"/>
    <w:rsid w:val="002F6665"/>
    <w:rsid w:val="002F6B94"/>
    <w:rsid w:val="002F6C07"/>
    <w:rsid w:val="002F733B"/>
    <w:rsid w:val="00301A8E"/>
    <w:rsid w:val="003051B1"/>
    <w:rsid w:val="0031074E"/>
    <w:rsid w:val="00313EC7"/>
    <w:rsid w:val="00321C25"/>
    <w:rsid w:val="00322777"/>
    <w:rsid w:val="00325A66"/>
    <w:rsid w:val="0032630A"/>
    <w:rsid w:val="00335CFE"/>
    <w:rsid w:val="003477A9"/>
    <w:rsid w:val="00347CB9"/>
    <w:rsid w:val="003613BA"/>
    <w:rsid w:val="0037006E"/>
    <w:rsid w:val="0037075E"/>
    <w:rsid w:val="0038591C"/>
    <w:rsid w:val="00386AF0"/>
    <w:rsid w:val="00396D76"/>
    <w:rsid w:val="00397B68"/>
    <w:rsid w:val="003A076E"/>
    <w:rsid w:val="003C3DB8"/>
    <w:rsid w:val="003C7EAF"/>
    <w:rsid w:val="003D46D1"/>
    <w:rsid w:val="003D5166"/>
    <w:rsid w:val="003D70C9"/>
    <w:rsid w:val="003F4A12"/>
    <w:rsid w:val="003F4BBB"/>
    <w:rsid w:val="00402FF2"/>
    <w:rsid w:val="004105C7"/>
    <w:rsid w:val="004140CB"/>
    <w:rsid w:val="00414250"/>
    <w:rsid w:val="004244ED"/>
    <w:rsid w:val="00426C20"/>
    <w:rsid w:val="00431AD8"/>
    <w:rsid w:val="004355A4"/>
    <w:rsid w:val="00443466"/>
    <w:rsid w:val="00446F8B"/>
    <w:rsid w:val="004565AA"/>
    <w:rsid w:val="004645CC"/>
    <w:rsid w:val="00474C96"/>
    <w:rsid w:val="00475C74"/>
    <w:rsid w:val="00477275"/>
    <w:rsid w:val="00480C61"/>
    <w:rsid w:val="0048148B"/>
    <w:rsid w:val="00481867"/>
    <w:rsid w:val="00490FB3"/>
    <w:rsid w:val="00497A3B"/>
    <w:rsid w:val="00497CA8"/>
    <w:rsid w:val="004B17D0"/>
    <w:rsid w:val="004B643B"/>
    <w:rsid w:val="004D3B2D"/>
    <w:rsid w:val="004E32B4"/>
    <w:rsid w:val="004E5649"/>
    <w:rsid w:val="004F44C3"/>
    <w:rsid w:val="004F60E5"/>
    <w:rsid w:val="00502C2B"/>
    <w:rsid w:val="00504ED8"/>
    <w:rsid w:val="005110C7"/>
    <w:rsid w:val="00520942"/>
    <w:rsid w:val="00525940"/>
    <w:rsid w:val="00536AF7"/>
    <w:rsid w:val="00536CF5"/>
    <w:rsid w:val="00546842"/>
    <w:rsid w:val="00550931"/>
    <w:rsid w:val="00550FD5"/>
    <w:rsid w:val="00556EF8"/>
    <w:rsid w:val="0057420E"/>
    <w:rsid w:val="005743C1"/>
    <w:rsid w:val="00576383"/>
    <w:rsid w:val="005823AF"/>
    <w:rsid w:val="00591601"/>
    <w:rsid w:val="00596D9C"/>
    <w:rsid w:val="005A39DD"/>
    <w:rsid w:val="005D1ECC"/>
    <w:rsid w:val="005D1EF8"/>
    <w:rsid w:val="005D5A0B"/>
    <w:rsid w:val="005D76EB"/>
    <w:rsid w:val="005E23C0"/>
    <w:rsid w:val="005F6F1C"/>
    <w:rsid w:val="00604F7F"/>
    <w:rsid w:val="0061337C"/>
    <w:rsid w:val="00614B3E"/>
    <w:rsid w:val="0061516B"/>
    <w:rsid w:val="006235F1"/>
    <w:rsid w:val="006261FA"/>
    <w:rsid w:val="00633A46"/>
    <w:rsid w:val="0063678F"/>
    <w:rsid w:val="00646F9F"/>
    <w:rsid w:val="00660BD1"/>
    <w:rsid w:val="006650A7"/>
    <w:rsid w:val="006654C5"/>
    <w:rsid w:val="00666CB5"/>
    <w:rsid w:val="006674C1"/>
    <w:rsid w:val="00674C53"/>
    <w:rsid w:val="00681238"/>
    <w:rsid w:val="006870A8"/>
    <w:rsid w:val="006937AA"/>
    <w:rsid w:val="00694266"/>
    <w:rsid w:val="00696F30"/>
    <w:rsid w:val="00697511"/>
    <w:rsid w:val="006B5787"/>
    <w:rsid w:val="006C2D38"/>
    <w:rsid w:val="006D15D2"/>
    <w:rsid w:val="006D31C0"/>
    <w:rsid w:val="006D39C4"/>
    <w:rsid w:val="006D7BF6"/>
    <w:rsid w:val="006E0101"/>
    <w:rsid w:val="00707CCE"/>
    <w:rsid w:val="007137B9"/>
    <w:rsid w:val="00733DA7"/>
    <w:rsid w:val="007400C7"/>
    <w:rsid w:val="00744206"/>
    <w:rsid w:val="00745093"/>
    <w:rsid w:val="00747472"/>
    <w:rsid w:val="00763435"/>
    <w:rsid w:val="0076387C"/>
    <w:rsid w:val="00771586"/>
    <w:rsid w:val="00775DF9"/>
    <w:rsid w:val="0079070D"/>
    <w:rsid w:val="007A67AB"/>
    <w:rsid w:val="007C2858"/>
    <w:rsid w:val="007D0235"/>
    <w:rsid w:val="007E3D83"/>
    <w:rsid w:val="007E73CA"/>
    <w:rsid w:val="007F385E"/>
    <w:rsid w:val="007F5273"/>
    <w:rsid w:val="00804547"/>
    <w:rsid w:val="0080597C"/>
    <w:rsid w:val="00815591"/>
    <w:rsid w:val="008157BD"/>
    <w:rsid w:val="00822B86"/>
    <w:rsid w:val="00831416"/>
    <w:rsid w:val="00834044"/>
    <w:rsid w:val="00860311"/>
    <w:rsid w:val="00870FC9"/>
    <w:rsid w:val="008730CD"/>
    <w:rsid w:val="00875B1F"/>
    <w:rsid w:val="00876B0F"/>
    <w:rsid w:val="00880E6A"/>
    <w:rsid w:val="0088209E"/>
    <w:rsid w:val="008828EB"/>
    <w:rsid w:val="00887281"/>
    <w:rsid w:val="008955C4"/>
    <w:rsid w:val="00896D9D"/>
    <w:rsid w:val="008A1AF6"/>
    <w:rsid w:val="008A4330"/>
    <w:rsid w:val="008A722B"/>
    <w:rsid w:val="008B097E"/>
    <w:rsid w:val="008B4D73"/>
    <w:rsid w:val="008C27DF"/>
    <w:rsid w:val="008E242C"/>
    <w:rsid w:val="008F4B2A"/>
    <w:rsid w:val="00900241"/>
    <w:rsid w:val="00903021"/>
    <w:rsid w:val="00910C94"/>
    <w:rsid w:val="00913177"/>
    <w:rsid w:val="0091343C"/>
    <w:rsid w:val="00914645"/>
    <w:rsid w:val="009174A1"/>
    <w:rsid w:val="0091752D"/>
    <w:rsid w:val="00931EA1"/>
    <w:rsid w:val="009322F5"/>
    <w:rsid w:val="0093529A"/>
    <w:rsid w:val="009411EB"/>
    <w:rsid w:val="00942ADC"/>
    <w:rsid w:val="009552F3"/>
    <w:rsid w:val="00961B3C"/>
    <w:rsid w:val="0096415E"/>
    <w:rsid w:val="00966836"/>
    <w:rsid w:val="00975583"/>
    <w:rsid w:val="0098069D"/>
    <w:rsid w:val="009824A3"/>
    <w:rsid w:val="00982F98"/>
    <w:rsid w:val="009A64BE"/>
    <w:rsid w:val="009B5A9A"/>
    <w:rsid w:val="009B6BA0"/>
    <w:rsid w:val="009C67E0"/>
    <w:rsid w:val="009D583F"/>
    <w:rsid w:val="009E6B62"/>
    <w:rsid w:val="009F4680"/>
    <w:rsid w:val="009F5494"/>
    <w:rsid w:val="00A228F2"/>
    <w:rsid w:val="00A25BF0"/>
    <w:rsid w:val="00A31209"/>
    <w:rsid w:val="00A476A0"/>
    <w:rsid w:val="00A65604"/>
    <w:rsid w:val="00A679BD"/>
    <w:rsid w:val="00A72781"/>
    <w:rsid w:val="00A84468"/>
    <w:rsid w:val="00A91502"/>
    <w:rsid w:val="00A96E5A"/>
    <w:rsid w:val="00AA3D0E"/>
    <w:rsid w:val="00AA550E"/>
    <w:rsid w:val="00AA55F8"/>
    <w:rsid w:val="00AB1EDF"/>
    <w:rsid w:val="00AB59F7"/>
    <w:rsid w:val="00AB5B6B"/>
    <w:rsid w:val="00AC45CF"/>
    <w:rsid w:val="00AE6313"/>
    <w:rsid w:val="00AE7F8D"/>
    <w:rsid w:val="00AF5EA9"/>
    <w:rsid w:val="00B00D38"/>
    <w:rsid w:val="00B037AE"/>
    <w:rsid w:val="00B0745C"/>
    <w:rsid w:val="00B1667B"/>
    <w:rsid w:val="00B333B1"/>
    <w:rsid w:val="00B37C2C"/>
    <w:rsid w:val="00B518A0"/>
    <w:rsid w:val="00B52DE8"/>
    <w:rsid w:val="00B81D00"/>
    <w:rsid w:val="00B90B93"/>
    <w:rsid w:val="00BA1901"/>
    <w:rsid w:val="00BB0D35"/>
    <w:rsid w:val="00BC4EDD"/>
    <w:rsid w:val="00BD7B65"/>
    <w:rsid w:val="00BE7D96"/>
    <w:rsid w:val="00BF0A1C"/>
    <w:rsid w:val="00BF0D18"/>
    <w:rsid w:val="00BF25A8"/>
    <w:rsid w:val="00C02B70"/>
    <w:rsid w:val="00C038D3"/>
    <w:rsid w:val="00C07BAC"/>
    <w:rsid w:val="00C103E0"/>
    <w:rsid w:val="00C1151F"/>
    <w:rsid w:val="00C146B6"/>
    <w:rsid w:val="00C1608B"/>
    <w:rsid w:val="00C25C9D"/>
    <w:rsid w:val="00C3156E"/>
    <w:rsid w:val="00C44776"/>
    <w:rsid w:val="00C576FF"/>
    <w:rsid w:val="00C70183"/>
    <w:rsid w:val="00C74021"/>
    <w:rsid w:val="00C77CD0"/>
    <w:rsid w:val="00C84A19"/>
    <w:rsid w:val="00C94BF0"/>
    <w:rsid w:val="00C95A43"/>
    <w:rsid w:val="00CB002F"/>
    <w:rsid w:val="00CB172C"/>
    <w:rsid w:val="00CB6F9A"/>
    <w:rsid w:val="00CC3EBB"/>
    <w:rsid w:val="00CF1FB7"/>
    <w:rsid w:val="00CF3A8F"/>
    <w:rsid w:val="00CF655D"/>
    <w:rsid w:val="00D01C73"/>
    <w:rsid w:val="00D06685"/>
    <w:rsid w:val="00D07679"/>
    <w:rsid w:val="00D31306"/>
    <w:rsid w:val="00D34041"/>
    <w:rsid w:val="00D41302"/>
    <w:rsid w:val="00D413D4"/>
    <w:rsid w:val="00D44001"/>
    <w:rsid w:val="00D44E31"/>
    <w:rsid w:val="00D54592"/>
    <w:rsid w:val="00D558C5"/>
    <w:rsid w:val="00D67D5C"/>
    <w:rsid w:val="00D67DDC"/>
    <w:rsid w:val="00D74179"/>
    <w:rsid w:val="00D74835"/>
    <w:rsid w:val="00D76E83"/>
    <w:rsid w:val="00D80A25"/>
    <w:rsid w:val="00D80FE4"/>
    <w:rsid w:val="00D95739"/>
    <w:rsid w:val="00DA63DE"/>
    <w:rsid w:val="00DA7257"/>
    <w:rsid w:val="00DB551A"/>
    <w:rsid w:val="00DC0B0B"/>
    <w:rsid w:val="00DD2789"/>
    <w:rsid w:val="00DD4FBE"/>
    <w:rsid w:val="00DD57A8"/>
    <w:rsid w:val="00DD7072"/>
    <w:rsid w:val="00DE2BD7"/>
    <w:rsid w:val="00DE3B52"/>
    <w:rsid w:val="00DF5EB5"/>
    <w:rsid w:val="00E04DE7"/>
    <w:rsid w:val="00E05271"/>
    <w:rsid w:val="00E30239"/>
    <w:rsid w:val="00E32F0C"/>
    <w:rsid w:val="00E355FD"/>
    <w:rsid w:val="00E36B39"/>
    <w:rsid w:val="00E37580"/>
    <w:rsid w:val="00E41EDB"/>
    <w:rsid w:val="00E42537"/>
    <w:rsid w:val="00E45131"/>
    <w:rsid w:val="00E462F8"/>
    <w:rsid w:val="00E5446C"/>
    <w:rsid w:val="00E5761D"/>
    <w:rsid w:val="00E579FB"/>
    <w:rsid w:val="00E57A86"/>
    <w:rsid w:val="00E6599C"/>
    <w:rsid w:val="00E71666"/>
    <w:rsid w:val="00E75958"/>
    <w:rsid w:val="00E8087A"/>
    <w:rsid w:val="00E854E9"/>
    <w:rsid w:val="00E85D47"/>
    <w:rsid w:val="00E97B58"/>
    <w:rsid w:val="00EA037E"/>
    <w:rsid w:val="00EB14CC"/>
    <w:rsid w:val="00EB5E9F"/>
    <w:rsid w:val="00EB6442"/>
    <w:rsid w:val="00EC0C0C"/>
    <w:rsid w:val="00ED2A20"/>
    <w:rsid w:val="00EE420A"/>
    <w:rsid w:val="00EF3893"/>
    <w:rsid w:val="00EF4D60"/>
    <w:rsid w:val="00EF584B"/>
    <w:rsid w:val="00F057CB"/>
    <w:rsid w:val="00F11EF8"/>
    <w:rsid w:val="00F239D3"/>
    <w:rsid w:val="00F33613"/>
    <w:rsid w:val="00F3384E"/>
    <w:rsid w:val="00F460AB"/>
    <w:rsid w:val="00F56CFE"/>
    <w:rsid w:val="00F6306B"/>
    <w:rsid w:val="00F630D2"/>
    <w:rsid w:val="00F655A1"/>
    <w:rsid w:val="00F67B72"/>
    <w:rsid w:val="00F75BC9"/>
    <w:rsid w:val="00F77216"/>
    <w:rsid w:val="00F81CA4"/>
    <w:rsid w:val="00F8651E"/>
    <w:rsid w:val="00F9154A"/>
    <w:rsid w:val="00FA1008"/>
    <w:rsid w:val="00FA5CA3"/>
    <w:rsid w:val="00FA5E52"/>
    <w:rsid w:val="00FB0472"/>
    <w:rsid w:val="00FC567F"/>
    <w:rsid w:val="00FE113A"/>
    <w:rsid w:val="00FE4400"/>
    <w:rsid w:val="00FE6048"/>
    <w:rsid w:val="00FF0440"/>
    <w:rsid w:val="00FF34A0"/>
    <w:rsid w:val="00FF6230"/>
    <w:rsid w:val="00FF6DFC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C1E42"/>
    <w:rPr>
      <w:i/>
      <w:iCs/>
    </w:rPr>
  </w:style>
  <w:style w:type="character" w:customStyle="1" w:styleId="grkhzd">
    <w:name w:val="grkhzd"/>
    <w:basedOn w:val="DefaultParagraphFont"/>
    <w:rsid w:val="00EC0C0C"/>
  </w:style>
  <w:style w:type="character" w:customStyle="1" w:styleId="lrzxr">
    <w:name w:val="lrzxr"/>
    <w:basedOn w:val="DefaultParagraphFont"/>
    <w:rsid w:val="00EC0C0C"/>
  </w:style>
  <w:style w:type="paragraph" w:styleId="ListParagraph">
    <w:name w:val="List Paragraph"/>
    <w:basedOn w:val="Normal"/>
    <w:uiPriority w:val="34"/>
    <w:qFormat/>
    <w:rsid w:val="007D0235"/>
    <w:pPr>
      <w:ind w:left="720"/>
      <w:contextualSpacing/>
    </w:pPr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224E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NAMTRANG</cp:lastModifiedBy>
  <cp:revision>2</cp:revision>
  <cp:lastPrinted>2021-07-15T02:26:00Z</cp:lastPrinted>
  <dcterms:created xsi:type="dcterms:W3CDTF">2021-08-20T08:25:00Z</dcterms:created>
  <dcterms:modified xsi:type="dcterms:W3CDTF">2021-08-20T08:25:00Z</dcterms:modified>
</cp:coreProperties>
</file>