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D9" w:rsidRPr="006D00D9" w:rsidRDefault="006D00D9" w:rsidP="006D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D9">
        <w:rPr>
          <w:rFonts w:ascii="Times New Roman" w:hAnsi="Times New Roman" w:cs="Times New Roman"/>
          <w:b/>
          <w:sz w:val="28"/>
          <w:szCs w:val="28"/>
        </w:rPr>
        <w:t xml:space="preserve">MTTQ XÃ CẨM GIANG ĐƯA TÔN GIÁO VỀ NGUỒN </w:t>
      </w:r>
    </w:p>
    <w:p w:rsidR="006D00D9" w:rsidRPr="006D00D9" w:rsidRDefault="006D00D9" w:rsidP="006D0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0B7" w:rsidRDefault="006D00D9" w:rsidP="006D00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D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qua</w:t>
      </w:r>
      <w:r w:rsidR="00AD00B7">
        <w:rPr>
          <w:rFonts w:ascii="Times New Roman" w:hAnsi="Times New Roman" w:cs="Times New Roman"/>
          <w:sz w:val="28"/>
          <w:szCs w:val="28"/>
        </w:rPr>
        <w:t>,</w:t>
      </w:r>
      <w:r w:rsidRPr="006D00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ban MTTQ VN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Cẩm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B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B7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0B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AD00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rịa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AD00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Vũng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>)</w:t>
      </w:r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thắp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tượ</w:t>
      </w:r>
      <w:r w:rsidR="00AD00B7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B7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B7">
        <w:rPr>
          <w:rFonts w:ascii="Times New Roman" w:hAnsi="Times New Roman" w:cs="Times New Roman"/>
          <w:sz w:val="28"/>
          <w:szCs w:val="28"/>
        </w:rPr>
        <w:t>c</w:t>
      </w:r>
      <w:r w:rsidRPr="006D00D9">
        <w:rPr>
          <w:rFonts w:ascii="Times New Roman" w:hAnsi="Times New Roman" w:cs="Times New Roman"/>
          <w:sz w:val="28"/>
          <w:szCs w:val="28"/>
        </w:rPr>
        <w:t>hị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r w:rsidR="00AD00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>).</w:t>
      </w:r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B7" w:rsidRPr="006D00D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AD00B7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củ</w:t>
      </w:r>
      <w:r w:rsidR="00AD00B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B7">
        <w:rPr>
          <w:rFonts w:ascii="Times New Roman" w:hAnsi="Times New Roman" w:cs="Times New Roman"/>
          <w:sz w:val="28"/>
          <w:szCs w:val="28"/>
        </w:rPr>
        <w:t>c</w:t>
      </w:r>
      <w:r w:rsidRPr="006D00D9">
        <w:rPr>
          <w:rFonts w:ascii="Times New Roman" w:hAnsi="Times New Roman" w:cs="Times New Roman"/>
          <w:sz w:val="28"/>
          <w:szCs w:val="28"/>
        </w:rPr>
        <w:t>hị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0B7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AD00B7">
        <w:rPr>
          <w:rFonts w:ascii="Times New Roman" w:hAnsi="Times New Roman" w:cs="Times New Roman"/>
          <w:sz w:val="28"/>
          <w:szCs w:val="28"/>
        </w:rPr>
        <w:t>.</w:t>
      </w:r>
    </w:p>
    <w:p w:rsidR="006D00D9" w:rsidRPr="006D00D9" w:rsidRDefault="00AD00B7" w:rsidP="00AD00B7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0D9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D9" w:rsidRPr="006D00D9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="006D00D9" w:rsidRPr="006D00D9">
        <w:rPr>
          <w:rFonts w:ascii="Times New Roman" w:hAnsi="Times New Roman" w:cs="Times New Roman"/>
          <w:sz w:val="28"/>
          <w:szCs w:val="28"/>
        </w:rPr>
        <w:t>.</w:t>
      </w:r>
    </w:p>
    <w:p w:rsidR="006D00D9" w:rsidRPr="006D00D9" w:rsidRDefault="006D00D9" w:rsidP="006D0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E87" w:rsidRPr="006D00D9" w:rsidRDefault="006D00D9" w:rsidP="006D00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00D9">
        <w:rPr>
          <w:rFonts w:ascii="Times New Roman" w:hAnsi="Times New Roman" w:cs="Times New Roman"/>
          <w:b/>
          <w:sz w:val="28"/>
          <w:szCs w:val="28"/>
        </w:rPr>
        <w:t xml:space="preserve">MTTQ </w:t>
      </w:r>
      <w:proofErr w:type="spellStart"/>
      <w:r w:rsidRPr="006D00D9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6D00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b/>
          <w:sz w:val="28"/>
          <w:szCs w:val="28"/>
        </w:rPr>
        <w:t>Cẩm</w:t>
      </w:r>
      <w:proofErr w:type="spellEnd"/>
      <w:r w:rsidRPr="006D00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0D9">
        <w:rPr>
          <w:rFonts w:ascii="Times New Roman" w:hAnsi="Times New Roman" w:cs="Times New Roman"/>
          <w:b/>
          <w:sz w:val="28"/>
          <w:szCs w:val="28"/>
        </w:rPr>
        <w:t>Giang</w:t>
      </w:r>
      <w:proofErr w:type="spellEnd"/>
    </w:p>
    <w:sectPr w:rsidR="00AF5E87" w:rsidRPr="006D00D9" w:rsidSect="006D00D9">
      <w:pgSz w:w="12240" w:h="15840"/>
      <w:pgMar w:top="1152" w:right="758" w:bottom="90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D00D9"/>
    <w:rsid w:val="00010E4B"/>
    <w:rsid w:val="000177D4"/>
    <w:rsid w:val="00025B99"/>
    <w:rsid w:val="000563DB"/>
    <w:rsid w:val="000A3868"/>
    <w:rsid w:val="000D0199"/>
    <w:rsid w:val="000D0830"/>
    <w:rsid w:val="0014707D"/>
    <w:rsid w:val="001D6D65"/>
    <w:rsid w:val="002655C3"/>
    <w:rsid w:val="00280ADC"/>
    <w:rsid w:val="003E5614"/>
    <w:rsid w:val="0040794F"/>
    <w:rsid w:val="00447CA5"/>
    <w:rsid w:val="004C50AB"/>
    <w:rsid w:val="004C634B"/>
    <w:rsid w:val="0050019C"/>
    <w:rsid w:val="005173CA"/>
    <w:rsid w:val="00530E83"/>
    <w:rsid w:val="00532D71"/>
    <w:rsid w:val="00592541"/>
    <w:rsid w:val="006D00D9"/>
    <w:rsid w:val="00714603"/>
    <w:rsid w:val="0075596F"/>
    <w:rsid w:val="007B7599"/>
    <w:rsid w:val="008C7110"/>
    <w:rsid w:val="008D2D51"/>
    <w:rsid w:val="009879B3"/>
    <w:rsid w:val="00A10C18"/>
    <w:rsid w:val="00A46127"/>
    <w:rsid w:val="00AB496B"/>
    <w:rsid w:val="00AD00B7"/>
    <w:rsid w:val="00AD2185"/>
    <w:rsid w:val="00AE33C5"/>
    <w:rsid w:val="00AF5E87"/>
    <w:rsid w:val="00B26137"/>
    <w:rsid w:val="00C31BDA"/>
    <w:rsid w:val="00C83CBD"/>
    <w:rsid w:val="00CB7B6C"/>
    <w:rsid w:val="00D10DC9"/>
    <w:rsid w:val="00D12388"/>
    <w:rsid w:val="00D33FB0"/>
    <w:rsid w:val="00D3505F"/>
    <w:rsid w:val="00D36116"/>
    <w:rsid w:val="00DB57CC"/>
    <w:rsid w:val="00DF42E1"/>
    <w:rsid w:val="00DF4652"/>
    <w:rsid w:val="00E72A5F"/>
    <w:rsid w:val="00E83F58"/>
    <w:rsid w:val="00E84DD5"/>
    <w:rsid w:val="00EF7D33"/>
    <w:rsid w:val="00F6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NAMTRANG</dc:creator>
  <cp:lastModifiedBy>NAMTRANG</cp:lastModifiedBy>
  <cp:revision>3</cp:revision>
  <dcterms:created xsi:type="dcterms:W3CDTF">2018-09-10T03:49:00Z</dcterms:created>
  <dcterms:modified xsi:type="dcterms:W3CDTF">2018-09-10T03:57:00Z</dcterms:modified>
</cp:coreProperties>
</file>